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36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E797E" w14:paraId="24716B18" w14:textId="77777777" w:rsidTr="001E797E">
        <w:tc>
          <w:tcPr>
            <w:tcW w:w="8828" w:type="dxa"/>
            <w:shd w:val="clear" w:color="auto" w:fill="FFFFFF" w:themeFill="background1"/>
          </w:tcPr>
          <w:p w14:paraId="5253A0D2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6D4D72A6" w14:textId="77777777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4F344CC1" w14:textId="77ADD4CA" w:rsidR="001E797E" w:rsidRDefault="001E797E" w:rsidP="001E797E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del </w:t>
            </w:r>
            <w:r w:rsidR="00C6755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21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 al </w:t>
            </w:r>
            <w:r w:rsidR="00C67554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25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Septiembre</w:t>
            </w:r>
          </w:p>
        </w:tc>
      </w:tr>
    </w:tbl>
    <w:p w14:paraId="3B38B4FE" w14:textId="20EEBFD5" w:rsidR="00BB5203" w:rsidRDefault="008126C7" w:rsidP="00923AAD">
      <w:pPr>
        <w:rPr>
          <w:noProof/>
        </w:rPr>
      </w:pPr>
      <w:r>
        <w:rPr>
          <w:noProof/>
        </w:rPr>
        <w:t xml:space="preserve">                    </w:t>
      </w:r>
    </w:p>
    <w:p w14:paraId="02421F9B" w14:textId="08A9BB08" w:rsidR="00C67554" w:rsidRPr="00C67554" w:rsidRDefault="00C67554" w:rsidP="00C67554">
      <w:pPr>
        <w:jc w:val="center"/>
      </w:pPr>
      <w:r>
        <w:rPr>
          <w:noProof/>
        </w:rPr>
        <w:drawing>
          <wp:inline distT="0" distB="0" distL="0" distR="0" wp14:anchorId="7278D980" wp14:editId="114A6380">
            <wp:extent cx="4914900" cy="3695065"/>
            <wp:effectExtent l="228600" t="228600" r="228600" b="229235"/>
            <wp:docPr id="4" name="Imagen 4" descr="APOYO ESCOLAR ING MASCHWITZ: LOS ECOSISTEMAS ( CON ACTIVIDADES ) |  Ecosistemas, Actividades de los ecosistemas, Libros de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OYO ESCOLAR ING MASCHWITZ: LOS ECOSISTEMAS ( CON ACTIVIDADES ) |  Ecosistemas, Actividades de los ecosistemas, Libros de lectoescri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9" t="4074" r="4423" b="8117"/>
                    <a:stretch/>
                  </pic:blipFill>
                  <pic:spPr bwMode="auto">
                    <a:xfrm>
                      <a:off x="0" y="0"/>
                      <a:ext cx="4916106" cy="369597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C6B0B" w14:textId="6B937F29" w:rsidR="00B132A0" w:rsidRDefault="008B7ED4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C67554">
        <w:rPr>
          <w:rFonts w:ascii="Comic Sans MS" w:hAnsi="Comic Sans MS"/>
          <w:noProof/>
          <w:sz w:val="24"/>
          <w:szCs w:val="24"/>
          <w:lang w:eastAsia="es-CO"/>
        </w:rPr>
        <w:t>Ecosistemas</w:t>
      </w:r>
    </w:p>
    <w:p w14:paraId="63938A28" w14:textId="77777777" w:rsidR="00EB7803" w:rsidRDefault="00EB7803" w:rsidP="00EB7803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  <w:r>
        <w:rPr>
          <w:rFonts w:ascii="Comic Sans MS" w:hAnsi="Comic Sans MS"/>
          <w:noProof/>
          <w:sz w:val="24"/>
          <w:szCs w:val="24"/>
          <w:lang w:eastAsia="es-CO"/>
        </w:rPr>
        <w:t>Identificar por medio de imágenes, videos y otros recursos algunos ecosistemas y sus características principales.</w:t>
      </w:r>
    </w:p>
    <w:p w14:paraId="14823E0F" w14:textId="77777777" w:rsidR="00EB7803" w:rsidRDefault="00EB7803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38B0B9DE" w14:textId="6A5D40FF" w:rsidR="00EB7803" w:rsidRPr="00EB7803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 w:rsidRPr="00EB7803">
        <w:rPr>
          <w:rFonts w:ascii="Comic Sans MS" w:hAnsi="Comic Sans MS"/>
          <w:b/>
          <w:bCs/>
          <w:noProof/>
          <w:sz w:val="24"/>
          <w:szCs w:val="24"/>
          <w:lang w:eastAsia="es-CO"/>
        </w:rPr>
        <w:t>23 de Septiembre  día internacional contra la explotación sexual y el trafico de miujeres, niñas y niños.</w:t>
      </w:r>
    </w:p>
    <w:p w14:paraId="16935AAB" w14:textId="44D5FD11" w:rsidR="00EB7803" w:rsidRPr="00EB7803" w:rsidRDefault="00EB7803" w:rsidP="003E18F0">
      <w:pPr>
        <w:jc w:val="both"/>
        <w:rPr>
          <w:rFonts w:ascii="Comic Sans MS" w:hAnsi="Comic Sans MS"/>
          <w:b/>
          <w:bCs/>
          <w:noProof/>
          <w:color w:val="262626" w:themeColor="text1" w:themeTint="D9"/>
          <w:sz w:val="24"/>
          <w:szCs w:val="24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B7803">
        <w:rPr>
          <w:rFonts w:ascii="Comic Sans MS" w:hAnsi="Comic Sans MS"/>
          <w:b/>
          <w:noProof/>
          <w:color w:val="262626" w:themeColor="text1" w:themeTint="D9"/>
          <w:sz w:val="24"/>
          <w:szCs w:val="24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Una ciudad sin explotación sexual comercial, depende de mi. Depende de ti, depende de todos y de todas.</w:t>
      </w:r>
    </w:p>
    <w:p w14:paraId="348C3966" w14:textId="77777777" w:rsidR="00EB7803" w:rsidRPr="003E18F0" w:rsidRDefault="00EB7803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</w:p>
    <w:p w14:paraId="2325D06C" w14:textId="331DD50E" w:rsidR="0025675A" w:rsidRPr="003E18F0" w:rsidRDefault="00EB7803" w:rsidP="003E18F0">
      <w:pPr>
        <w:jc w:val="both"/>
        <w:rPr>
          <w:rFonts w:ascii="Comic Sans MS" w:hAnsi="Comic Sans MS"/>
          <w:b/>
          <w:bCs/>
          <w:noProof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sz w:val="24"/>
          <w:szCs w:val="24"/>
          <w:lang w:eastAsia="es-CO"/>
        </w:rPr>
        <w:lastRenderedPageBreak/>
        <w:t>I</w:t>
      </w:r>
      <w:r w:rsidR="0025675A" w:rsidRPr="003E18F0">
        <w:rPr>
          <w:rFonts w:ascii="Comic Sans MS" w:hAnsi="Comic Sans MS"/>
          <w:b/>
          <w:bCs/>
          <w:noProof/>
          <w:sz w:val="24"/>
          <w:szCs w:val="24"/>
          <w:lang w:eastAsia="es-CO"/>
        </w:rPr>
        <w:t>NDICADOR DE DESEMPEÑO.</w:t>
      </w:r>
    </w:p>
    <w:p w14:paraId="154A472B" w14:textId="6D18080C" w:rsidR="00BB0546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Conoce que es un ser biotico y abiotico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71102B08" w14:textId="4B0DD7AE" w:rsidR="00EB7803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los tipos de ecosistemas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6D592CEC" w14:textId="70BE2E94" w:rsidR="00EB7803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Se identifica como parte fundamental para el cuidado del medio ambiente</w:t>
      </w:r>
      <w:r w:rsidR="00A97CAE">
        <w:rPr>
          <w:rFonts w:ascii="Comic Sans MS" w:hAnsi="Comic Sans MS"/>
          <w:noProof/>
          <w:sz w:val="24"/>
          <w:szCs w:val="24"/>
          <w:lang w:eastAsia="es-CO"/>
        </w:rPr>
        <w:t>.</w:t>
      </w:r>
    </w:p>
    <w:p w14:paraId="3EA9E519" w14:textId="5D541BB4" w:rsidR="00EB7803" w:rsidRDefault="00EB7803" w:rsidP="00EB7803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Reconoce cuando se siente vulnerado en su sexualidad.</w:t>
      </w:r>
    </w:p>
    <w:p w14:paraId="41697F80" w14:textId="4EC9B08F" w:rsidR="003E18F0" w:rsidRPr="00A97CAE" w:rsidRDefault="00A97CAE" w:rsidP="003E18F0">
      <w:pPr>
        <w:pStyle w:val="Prrafodelista"/>
        <w:numPr>
          <w:ilvl w:val="0"/>
          <w:numId w:val="32"/>
        </w:num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Identifica personas de confianza.</w:t>
      </w:r>
    </w:p>
    <w:p w14:paraId="4C96C692" w14:textId="4B7E1996" w:rsidR="002E3605" w:rsidRPr="003E18F0" w:rsidRDefault="0026159E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LUNES:</w:t>
      </w:r>
      <w:r w:rsidR="00B132A0" w:rsidRPr="003E18F0">
        <w:rPr>
          <w:rFonts w:ascii="Comic Sans MS" w:hAnsi="Comic Sans MS"/>
          <w:noProof/>
          <w:sz w:val="24"/>
          <w:szCs w:val="24"/>
          <w:lang w:eastAsia="es-CO"/>
        </w:rPr>
        <w:t xml:space="preserve"> </w:t>
      </w:r>
    </w:p>
    <w:p w14:paraId="09A3A11D" w14:textId="3C17B602" w:rsidR="00DD485B" w:rsidRDefault="00DD485B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 w:rsidRPr="003E18F0">
        <w:rPr>
          <w:rFonts w:ascii="Comic Sans MS" w:hAnsi="Comic Sans MS"/>
          <w:noProof/>
          <w:sz w:val="24"/>
          <w:szCs w:val="24"/>
          <w:lang w:eastAsia="es-CO"/>
        </w:rPr>
        <w:t>INGLES: Clase sincrónica por zoom.Hora:9:30 am.</w:t>
      </w:r>
    </w:p>
    <w:p w14:paraId="74AE3893" w14:textId="2E365E80" w:rsidR="000533B8" w:rsidRDefault="000533B8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ACTIVIDAD EN CASA.</w:t>
      </w:r>
    </w:p>
    <w:p w14:paraId="76D4147C" w14:textId="03CF8CA9" w:rsidR="000533B8" w:rsidRDefault="000533B8" w:rsidP="003E18F0">
      <w:pPr>
        <w:jc w:val="both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Practica lectura y ecsritura.</w:t>
      </w:r>
    </w:p>
    <w:p w14:paraId="70E5D48A" w14:textId="35115FE5" w:rsidR="000533B8" w:rsidRPr="00A56378" w:rsidRDefault="000533B8" w:rsidP="00A97CAE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023C7BF4" wp14:editId="3B2C7F03">
            <wp:extent cx="3378994" cy="4505325"/>
            <wp:effectExtent l="0" t="0" r="0" b="0"/>
            <wp:docPr id="8" name="Imagen 8" descr="Pin de Ari Le Gut. en Fichas de trabajo | Lectura de palabras, Lectura y  escritura, Actividades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Ari Le Gut. en Fichas de trabajo | Lectura de palabras, Lectura y  escritura, Actividades de lec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501" cy="452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6365" w14:textId="0DF8B98B" w:rsidR="000533B8" w:rsidRDefault="000533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Realiza la pg. 195 de tu libro.</w:t>
      </w:r>
    </w:p>
    <w:p w14:paraId="19F2C96A" w14:textId="1D0DD838" w:rsidR="002C7E46" w:rsidRDefault="002C7E46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Para la clase de maña busca a los alrededores de tu casa dos piedras del tamaño de tu mano o mas pequeña, que te quede fácil manipularlas.</w:t>
      </w:r>
    </w:p>
    <w:p w14:paraId="52084EF5" w14:textId="08AFAA3A" w:rsidR="007E04CC" w:rsidRDefault="00B30B1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MARTES</w:t>
      </w:r>
      <w:r w:rsidRPr="003E18F0">
        <w:rPr>
          <w:rFonts w:ascii="Comic Sans MS" w:hAnsi="Comic Sans MS"/>
          <w:color w:val="7030A0"/>
          <w:sz w:val="24"/>
          <w:szCs w:val="24"/>
          <w:lang w:eastAsia="es-CO"/>
        </w:rPr>
        <w:t>:</w:t>
      </w:r>
      <w:r w:rsidR="000533B8">
        <w:rPr>
          <w:rFonts w:ascii="Comic Sans MS" w:hAnsi="Comic Sans MS"/>
          <w:color w:val="7030A0"/>
          <w:sz w:val="24"/>
          <w:szCs w:val="24"/>
          <w:lang w:eastAsia="es-CO"/>
        </w:rPr>
        <w:t xml:space="preserve"> </w:t>
      </w:r>
      <w:r w:rsidR="000533B8">
        <w:rPr>
          <w:rFonts w:ascii="Comic Sans MS" w:hAnsi="Comic Sans MS"/>
          <w:sz w:val="24"/>
          <w:szCs w:val="24"/>
          <w:lang w:eastAsia="es-CO"/>
        </w:rPr>
        <w:t>encuentro sincrónico por zoom. Hora.10.30 am.</w:t>
      </w:r>
    </w:p>
    <w:p w14:paraId="088735D2" w14:textId="6CC0CD69" w:rsidR="000533B8" w:rsidRPr="002C7E46" w:rsidRDefault="000533B8" w:rsidP="002C7E46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2C7E46">
        <w:rPr>
          <w:rFonts w:ascii="Comic Sans MS" w:hAnsi="Comic Sans MS"/>
          <w:sz w:val="24"/>
          <w:szCs w:val="24"/>
          <w:lang w:eastAsia="es-CO"/>
        </w:rPr>
        <w:t>Se indagan saberes previos de las niñas acerca de los ecosistemas.</w:t>
      </w:r>
    </w:p>
    <w:p w14:paraId="3B9529A9" w14:textId="02B1F5F3" w:rsidR="000533B8" w:rsidRDefault="000533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¿Qué es un ecosistema?</w:t>
      </w:r>
    </w:p>
    <w:p w14:paraId="00352BCB" w14:textId="3227B302" w:rsidR="000533B8" w:rsidRDefault="000533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¿Qué hay en un ecosistema?</w:t>
      </w:r>
    </w:p>
    <w:p w14:paraId="380B233A" w14:textId="0737E392" w:rsidR="000533B8" w:rsidRDefault="000533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¿Haces parte del ecosistema?</w:t>
      </w:r>
    </w:p>
    <w:p w14:paraId="06220B4B" w14:textId="40A42617" w:rsidR="000533B8" w:rsidRDefault="000533B8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hyperlink r:id="rId9" w:history="1">
        <w:r w:rsidRPr="005A3485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https://www.youtube.com/watch?v=K3xNO0oZo7Q</w:t>
        </w:r>
      </w:hyperlink>
    </w:p>
    <w:p w14:paraId="51DA361F" w14:textId="372CAEB1" w:rsidR="000533B8" w:rsidRDefault="002C7E46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Para esta actividad necesitarás las piedras pequeñas, pintura y tu creatividad.</w:t>
      </w:r>
    </w:p>
    <w:p w14:paraId="483687AE" w14:textId="26B8325D" w:rsidR="002C7E46" w:rsidRDefault="002C7E46" w:rsidP="002C7E46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2C7E46">
        <w:rPr>
          <w:rFonts w:ascii="Comic Sans MS" w:hAnsi="Comic Sans MS"/>
          <w:sz w:val="24"/>
          <w:szCs w:val="24"/>
          <w:lang w:eastAsia="es-CO"/>
        </w:rPr>
        <w:t xml:space="preserve">ACTIVIDAD EN CASA. Busca en revistas usadas un ser biótico o sea vivo, pégalo y escribe su nombre y el lugar en el que vive. </w:t>
      </w:r>
      <w:r>
        <w:rPr>
          <w:rFonts w:ascii="Comic Sans MS" w:hAnsi="Comic Sans MS"/>
          <w:sz w:val="24"/>
          <w:szCs w:val="24"/>
          <w:lang w:eastAsia="es-CO"/>
        </w:rPr>
        <w:t>(el adulto escribe el nombre y el lugar claramente para que la niña lo haga de muestra).</w:t>
      </w:r>
    </w:p>
    <w:p w14:paraId="714F8DA0" w14:textId="51CB1969" w:rsidR="002C7E46" w:rsidRDefault="002C7E46" w:rsidP="002C7E46">
      <w:pPr>
        <w:pStyle w:val="Prrafodelista"/>
        <w:numPr>
          <w:ilvl w:val="0"/>
          <w:numId w:val="25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Realiza la pg.  113 de tu libro. Práctica lectura.</w:t>
      </w:r>
    </w:p>
    <w:p w14:paraId="779AC0EF" w14:textId="71D22AB7" w:rsidR="00A97F1F" w:rsidRDefault="00A97F1F" w:rsidP="00A97F1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A97F1F">
        <w:rPr>
          <w:rFonts w:ascii="Comic Sans MS" w:hAnsi="Comic Sans MS"/>
          <w:sz w:val="24"/>
          <w:szCs w:val="24"/>
          <w:lang w:eastAsia="es-CO"/>
        </w:rPr>
        <w:t>PARA LA CLASE DE ED. FISICA EL JUEVES NECESITAS:</w:t>
      </w:r>
    </w:p>
    <w:p w14:paraId="26BDA192" w14:textId="501DF712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bookmarkStart w:id="0" w:name="_Hlk51435362"/>
      <w:r>
        <w:rPr>
          <w:rFonts w:ascii="Comic Sans MS" w:hAnsi="Comic Sans MS"/>
          <w:sz w:val="24"/>
          <w:szCs w:val="24"/>
          <w:lang w:eastAsia="es-CO"/>
        </w:rPr>
        <w:t>1 botella plástica de 1 o 3 litros vacía.</w:t>
      </w:r>
    </w:p>
    <w:p w14:paraId="7240180E" w14:textId="0FB264B4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Lana o material parecido</w:t>
      </w:r>
    </w:p>
    <w:p w14:paraId="49CE0FC7" w14:textId="4AC7525B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Marcadores</w:t>
      </w:r>
    </w:p>
    <w:p w14:paraId="023CEBF1" w14:textId="01785501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Pegamento</w:t>
      </w:r>
    </w:p>
    <w:p w14:paraId="61A76266" w14:textId="01018ABC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Una hoja de papel</w:t>
      </w:r>
    </w:p>
    <w:p w14:paraId="3333F603" w14:textId="4BF85A53" w:rsid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Tijeras</w:t>
      </w:r>
    </w:p>
    <w:p w14:paraId="45E39849" w14:textId="717EC235" w:rsidR="00A97F1F" w:rsidRPr="00A97F1F" w:rsidRDefault="00A97F1F" w:rsidP="00A97F1F">
      <w:pPr>
        <w:pStyle w:val="Prrafodelista"/>
        <w:numPr>
          <w:ilvl w:val="0"/>
          <w:numId w:val="30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silicona</w:t>
      </w:r>
    </w:p>
    <w:bookmarkEnd w:id="0"/>
    <w:p w14:paraId="6FDD333D" w14:textId="651B6C93" w:rsidR="00CF4D92" w:rsidRPr="003E18F0" w:rsidRDefault="00CF4D92" w:rsidP="003E18F0">
      <w:pPr>
        <w:tabs>
          <w:tab w:val="left" w:pos="5543"/>
        </w:tabs>
        <w:jc w:val="both"/>
        <w:rPr>
          <w:rFonts w:ascii="Comic Sans MS" w:hAnsi="Comic Sans MS"/>
          <w:color w:val="00B050"/>
          <w:sz w:val="24"/>
          <w:szCs w:val="24"/>
          <w:lang w:eastAsia="es-CO"/>
        </w:rPr>
      </w:pPr>
    </w:p>
    <w:p w14:paraId="788C13EB" w14:textId="1FC32387" w:rsidR="001C2FE7" w:rsidRDefault="00150349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MIÉ</w:t>
      </w:r>
      <w:r w:rsidR="001C2FE7" w:rsidRPr="003E18F0">
        <w:rPr>
          <w:rFonts w:ascii="Comic Sans MS" w:hAnsi="Comic Sans MS"/>
          <w:sz w:val="24"/>
          <w:szCs w:val="24"/>
          <w:lang w:eastAsia="es-CO"/>
        </w:rPr>
        <w:t>RCOLES:</w:t>
      </w:r>
      <w:r w:rsidR="0026159E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5C0AF9" w:rsidRPr="003E18F0">
        <w:rPr>
          <w:rFonts w:ascii="Comic Sans MS" w:hAnsi="Comic Sans MS"/>
          <w:sz w:val="24"/>
          <w:szCs w:val="24"/>
          <w:lang w:eastAsia="es-CO"/>
        </w:rPr>
        <w:t>Clase sincrónica por zoom. Hora: 10:30 am.</w:t>
      </w:r>
    </w:p>
    <w:p w14:paraId="1C36B8B5" w14:textId="4BC5C893" w:rsidR="00735F5E" w:rsidRDefault="00735F5E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23 de septiembre día internacional contra la explotación sexual y el trafico de mujeres, niñas y niños.</w:t>
      </w:r>
    </w:p>
    <w:p w14:paraId="31E848E9" w14:textId="77777777" w:rsidR="00A97CAE" w:rsidRDefault="00A97CAE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2F532CB5" w14:textId="26554FEF" w:rsidR="00735F5E" w:rsidRDefault="00735F5E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lastRenderedPageBreak/>
        <w:t>Actividad.</w:t>
      </w:r>
    </w:p>
    <w:p w14:paraId="04904B4F" w14:textId="181D6AB1" w:rsidR="00735F5E" w:rsidRDefault="00735F5E" w:rsidP="003E18F0">
      <w:pPr>
        <w:tabs>
          <w:tab w:val="left" w:pos="5543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YO, MI SUPER HEROINA</w:t>
      </w:r>
    </w:p>
    <w:p w14:paraId="11193D3E" w14:textId="213A9E80" w:rsidR="008B79C1" w:rsidRDefault="00735F5E" w:rsidP="008B79C1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Observaremos el siguiente video y a partir de el se dialoga con las niñas sobre la importancia de cuidarse y dar aviso a personas de confianza cuando se sientan violentadas en su sexualidad.</w:t>
      </w:r>
      <w:r w:rsidRPr="00735F5E">
        <w:t xml:space="preserve"> </w:t>
      </w:r>
      <w:hyperlink r:id="rId10" w:history="1">
        <w:r w:rsidRPr="005A3485">
          <w:rPr>
            <w:rStyle w:val="Hipervnculo"/>
            <w:rFonts w:ascii="Comic Sans MS" w:hAnsi="Comic Sans MS"/>
            <w:sz w:val="24"/>
            <w:szCs w:val="24"/>
            <w:lang w:eastAsia="es-CO"/>
          </w:rPr>
          <w:t>https://www.youtube.com/watch?v=NUu0wqfYCag</w:t>
        </w:r>
      </w:hyperlink>
    </w:p>
    <w:p w14:paraId="3C8CEB2A" w14:textId="0E861472" w:rsidR="001B2D76" w:rsidRDefault="00735F5E" w:rsidP="00735F5E">
      <w:pPr>
        <w:pStyle w:val="Prrafodelista"/>
        <w:numPr>
          <w:ilvl w:val="0"/>
          <w:numId w:val="29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Las niñas realizarán un dibujo en el que plasmarán a las personas de confianza.</w:t>
      </w:r>
    </w:p>
    <w:p w14:paraId="67CDF2B9" w14:textId="596EF342" w:rsidR="00A97F1F" w:rsidRDefault="00A97F1F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ACTIVIDAD EN CASA. Diáloga con tus padres o cuidadores acerca de las tres reglas que debes de tener en cuenta para mantenerte a salvo de personas inescrupulosas, luego realiza un collage de imágenes que puedes recortar de revistas usadas donde se muestren las tres reglas.</w:t>
      </w:r>
    </w:p>
    <w:p w14:paraId="107715E7" w14:textId="637DF206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NO OLVIDES LOS MATERIALES PARA MAÑANA LA CLASE DE ED. FISICA.</w:t>
      </w:r>
    </w:p>
    <w:p w14:paraId="4BF979F4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1 botella plástica de 1 o 3 litros vacía.</w:t>
      </w:r>
    </w:p>
    <w:p w14:paraId="3CC856DD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Lana o material parecido</w:t>
      </w:r>
    </w:p>
    <w:p w14:paraId="6CB9323A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Marcadores</w:t>
      </w:r>
    </w:p>
    <w:p w14:paraId="17C8C206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Pegamento</w:t>
      </w:r>
    </w:p>
    <w:p w14:paraId="0BC829D6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Una hoja de papel</w:t>
      </w:r>
    </w:p>
    <w:p w14:paraId="18F9BF6D" w14:textId="77777777" w:rsid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Tijeras</w:t>
      </w:r>
    </w:p>
    <w:p w14:paraId="4031736B" w14:textId="77777777" w:rsidR="00A97F1F" w:rsidRP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silicona</w:t>
      </w:r>
    </w:p>
    <w:p w14:paraId="4A0C36A1" w14:textId="77777777" w:rsidR="00A97F1F" w:rsidRPr="00A97F1F" w:rsidRDefault="00A97F1F" w:rsidP="00A97F1F">
      <w:pPr>
        <w:pStyle w:val="Prrafodelista"/>
        <w:numPr>
          <w:ilvl w:val="0"/>
          <w:numId w:val="31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126A311" w14:textId="228077D8" w:rsidR="00065ED9" w:rsidRPr="003E18F0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>JUEVES</w:t>
      </w:r>
      <w:r w:rsidR="008B7ED4" w:rsidRPr="003E18F0">
        <w:rPr>
          <w:rFonts w:ascii="Comic Sans MS" w:hAnsi="Comic Sans MS"/>
          <w:sz w:val="24"/>
          <w:szCs w:val="24"/>
          <w:lang w:eastAsia="es-CO"/>
        </w:rPr>
        <w:t>:</w:t>
      </w:r>
      <w:r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</w:p>
    <w:p w14:paraId="5C8DDC00" w14:textId="726BA696" w:rsidR="00715B8F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 xml:space="preserve">Ed, física. 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Encuentro sincrónico. Hora.9.30 am.  </w:t>
      </w:r>
    </w:p>
    <w:p w14:paraId="260F56DC" w14:textId="262C01A5" w:rsidR="003E18F0" w:rsidRPr="008B79C1" w:rsidRDefault="002E3A52" w:rsidP="008B79C1">
      <w:pPr>
        <w:pStyle w:val="Prrafodelista"/>
        <w:numPr>
          <w:ilvl w:val="0"/>
          <w:numId w:val="28"/>
        </w:num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8B79C1">
        <w:rPr>
          <w:rFonts w:ascii="Comic Sans MS" w:hAnsi="Comic Sans MS"/>
          <w:sz w:val="24"/>
          <w:szCs w:val="24"/>
          <w:lang w:eastAsia="es-CO"/>
        </w:rPr>
        <w:t>Tecnolo</w:t>
      </w:r>
      <w:r w:rsidR="0046626F" w:rsidRPr="008B79C1">
        <w:rPr>
          <w:rFonts w:ascii="Comic Sans MS" w:hAnsi="Comic Sans MS"/>
          <w:sz w:val="24"/>
          <w:szCs w:val="24"/>
          <w:lang w:eastAsia="es-CO"/>
        </w:rPr>
        <w:t>g</w:t>
      </w:r>
      <w:r w:rsidRPr="008B79C1">
        <w:rPr>
          <w:rFonts w:ascii="Comic Sans MS" w:hAnsi="Comic Sans MS"/>
          <w:sz w:val="24"/>
          <w:szCs w:val="24"/>
          <w:lang w:eastAsia="es-CO"/>
        </w:rPr>
        <w:t>ía.</w:t>
      </w:r>
      <w:r w:rsidR="003E18F0" w:rsidRPr="008B79C1">
        <w:rPr>
          <w:rFonts w:ascii="Comic Sans MS" w:hAnsi="Comic Sans MS"/>
          <w:sz w:val="24"/>
          <w:szCs w:val="24"/>
          <w:lang w:eastAsia="es-CO"/>
        </w:rPr>
        <w:t xml:space="preserve"> Encuentro sincrónico. Hora 10: 30 am.</w:t>
      </w:r>
    </w:p>
    <w:p w14:paraId="0BC3722B" w14:textId="560650FC" w:rsidR="008B79C1" w:rsidRDefault="003E18F0" w:rsidP="00A97F1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A97F1F">
        <w:rPr>
          <w:rFonts w:ascii="Comic Sans MS" w:hAnsi="Comic Sans MS"/>
          <w:sz w:val="24"/>
          <w:szCs w:val="24"/>
          <w:lang w:eastAsia="es-CO"/>
        </w:rPr>
        <w:t>ACTIVIDAD EN CASA.</w:t>
      </w:r>
      <w:r w:rsidR="00A97F1F">
        <w:rPr>
          <w:rFonts w:ascii="Comic Sans MS" w:hAnsi="Comic Sans MS"/>
          <w:sz w:val="24"/>
          <w:szCs w:val="24"/>
          <w:lang w:eastAsia="es-CO"/>
        </w:rPr>
        <w:t xml:space="preserve"> Realiza la pg. 215 de tu libro.</w:t>
      </w:r>
    </w:p>
    <w:p w14:paraId="64681032" w14:textId="77777777" w:rsidR="00A97F1F" w:rsidRPr="00A97F1F" w:rsidRDefault="00A97F1F" w:rsidP="00A97F1F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728B1903" w14:textId="3E7D6F80" w:rsidR="00962AE1" w:rsidRPr="00962AE1" w:rsidRDefault="00962AE1" w:rsidP="008B79C1">
      <w:pPr>
        <w:pStyle w:val="Prrafodelista"/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DC99546" w14:textId="71BAAA77" w:rsidR="00A77AED" w:rsidRPr="003E18F0" w:rsidRDefault="00B07B93" w:rsidP="00A97F1F">
      <w:pPr>
        <w:tabs>
          <w:tab w:val="left" w:pos="2536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ab/>
      </w:r>
    </w:p>
    <w:p w14:paraId="09CE62E4" w14:textId="2D6D5681" w:rsidR="00011342" w:rsidRDefault="00D7361C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lastRenderedPageBreak/>
        <w:t>VIERNES:</w:t>
      </w:r>
      <w:r w:rsidR="002E3A52" w:rsidRPr="003E18F0">
        <w:rPr>
          <w:rFonts w:ascii="Comic Sans MS" w:hAnsi="Comic Sans MS"/>
          <w:sz w:val="24"/>
          <w:szCs w:val="24"/>
          <w:lang w:eastAsia="es-CO"/>
        </w:rPr>
        <w:t xml:space="preserve"> 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clase sincrónica por zoom. Hora: </w:t>
      </w:r>
      <w:r w:rsidR="003E18F0" w:rsidRPr="003E18F0">
        <w:rPr>
          <w:rFonts w:ascii="Comic Sans MS" w:hAnsi="Comic Sans MS"/>
          <w:sz w:val="24"/>
          <w:szCs w:val="24"/>
          <w:lang w:eastAsia="es-CO"/>
        </w:rPr>
        <w:t>9</w:t>
      </w:r>
      <w:r w:rsidR="00000AE1" w:rsidRPr="003E18F0">
        <w:rPr>
          <w:rFonts w:ascii="Comic Sans MS" w:hAnsi="Comic Sans MS"/>
          <w:sz w:val="24"/>
          <w:szCs w:val="24"/>
          <w:lang w:eastAsia="es-CO"/>
        </w:rPr>
        <w:t xml:space="preserve">:30 </w:t>
      </w:r>
    </w:p>
    <w:p w14:paraId="47D34441" w14:textId="7A73CA2F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Sumo con tres cifras. Para este día utilizaremos el ábaco, la que no lo tenga puede usar granos de frijol, piedritas, maíz o algo parecido. Realizaremos la pg. 99 de tu libro.</w:t>
      </w:r>
    </w:p>
    <w:p w14:paraId="6B3F13CF" w14:textId="5634EF75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 w:rsidRPr="003E18F0">
        <w:rPr>
          <w:rFonts w:ascii="Comic Sans MS" w:hAnsi="Comic Sans MS"/>
          <w:sz w:val="24"/>
          <w:szCs w:val="24"/>
          <w:lang w:eastAsia="es-CO"/>
        </w:rPr>
        <w:t xml:space="preserve">ACTIVIDAD EN CASA. </w:t>
      </w:r>
    </w:p>
    <w:p w14:paraId="6DE7EA3A" w14:textId="585EF9DB" w:rsidR="00735F5E" w:rsidRDefault="00735F5E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Vas a recortar los rostros que completaste en clase, coloréalos y les pegas un palito de paleta o del que tengas en casa para formar títeres planos. Te dejo una imagen para que veas como pegarlos.</w:t>
      </w:r>
    </w:p>
    <w:p w14:paraId="4EA41CA7" w14:textId="08EC0132" w:rsidR="00735F5E" w:rsidRDefault="00735F5E" w:rsidP="00A97F1F">
      <w:pPr>
        <w:tabs>
          <w:tab w:val="left" w:pos="5543"/>
        </w:tabs>
        <w:jc w:val="center"/>
        <w:rPr>
          <w:rFonts w:ascii="Comic Sans MS" w:hAnsi="Comic Sans MS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60F69C6D" wp14:editId="6FDBE374">
            <wp:extent cx="1924050" cy="1988195"/>
            <wp:effectExtent l="228600" t="228600" r="228600" b="221615"/>
            <wp:docPr id="9" name="Imagen 9" descr="Piruletas de las Emociones | Emociones, Actividades ludicas para niños,  Caras emo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ruletas de las Emociones | Emociones, Actividades ludicas para niños,  Caras emo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31" t="28049" r="33801" b="8773"/>
                    <a:stretch/>
                  </pic:blipFill>
                  <pic:spPr bwMode="auto">
                    <a:xfrm>
                      <a:off x="0" y="0"/>
                      <a:ext cx="1947365" cy="201228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1BAFB" w14:textId="77777777" w:rsidR="00735F5E" w:rsidRPr="003E18F0" w:rsidRDefault="00735F5E" w:rsidP="00735F5E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569C5EEA" w14:textId="77777777" w:rsidR="00735F5E" w:rsidRPr="003E18F0" w:rsidRDefault="00735F5E" w:rsidP="003E18F0">
      <w:pPr>
        <w:tabs>
          <w:tab w:val="left" w:pos="5543"/>
        </w:tabs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18F40911" w14:textId="6274BA59" w:rsidR="00962AE1" w:rsidRDefault="00A97F1F" w:rsidP="00962AE1">
      <w:pPr>
        <w:tabs>
          <w:tab w:val="left" w:pos="6795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Linda familia el proyecto de ecosistemas continua la próxima semana</w:t>
      </w:r>
    </w:p>
    <w:p w14:paraId="77516F9D" w14:textId="56124013" w:rsidR="00EB7803" w:rsidRDefault="00EB7803" w:rsidP="00962AE1">
      <w:pPr>
        <w:tabs>
          <w:tab w:val="left" w:pos="6795"/>
        </w:tabs>
        <w:ind w:left="360"/>
        <w:jc w:val="both"/>
        <w:rPr>
          <w:rFonts w:ascii="Comic Sans MS" w:hAnsi="Comic Sans MS"/>
          <w:sz w:val="24"/>
          <w:szCs w:val="24"/>
          <w:lang w:eastAsia="es-CO"/>
        </w:rPr>
      </w:pPr>
      <w:r>
        <w:rPr>
          <w:rFonts w:ascii="Comic Sans MS" w:hAnsi="Comic Sans MS"/>
          <w:sz w:val="24"/>
          <w:szCs w:val="24"/>
          <w:lang w:eastAsia="es-CO"/>
        </w:rPr>
        <w:t>Me envían lo trabajado sobre acoso sexual por el whatsApp muchas gracias.</w:t>
      </w:r>
    </w:p>
    <w:p w14:paraId="0018C232" w14:textId="76751A26" w:rsidR="00ED7ECE" w:rsidRPr="00962AE1" w:rsidRDefault="00ED7ECE" w:rsidP="00ED7ECE">
      <w:pPr>
        <w:tabs>
          <w:tab w:val="left" w:pos="6795"/>
        </w:tabs>
        <w:ind w:left="360"/>
        <w:jc w:val="center"/>
        <w:rPr>
          <w:rFonts w:ascii="Comic Sans MS" w:hAnsi="Comic Sans MS"/>
          <w:sz w:val="24"/>
          <w:szCs w:val="24"/>
          <w:lang w:eastAsia="es-CO"/>
        </w:rPr>
      </w:pPr>
    </w:p>
    <w:p w14:paraId="7EA152DD" w14:textId="77777777" w:rsidR="00962AE1" w:rsidRPr="003E18F0" w:rsidRDefault="00962AE1" w:rsidP="003E18F0">
      <w:pPr>
        <w:tabs>
          <w:tab w:val="left" w:pos="6795"/>
        </w:tabs>
        <w:jc w:val="both"/>
        <w:rPr>
          <w:rFonts w:ascii="Comic Sans MS" w:hAnsi="Comic Sans MS"/>
          <w:sz w:val="24"/>
          <w:szCs w:val="24"/>
        </w:rPr>
      </w:pPr>
    </w:p>
    <w:p w14:paraId="76E47A1D" w14:textId="46C2327F" w:rsidR="002D169C" w:rsidRPr="003E18F0" w:rsidRDefault="002D169C" w:rsidP="003E18F0">
      <w:pPr>
        <w:jc w:val="both"/>
        <w:rPr>
          <w:rFonts w:ascii="Comic Sans MS" w:hAnsi="Comic Sans MS"/>
          <w:sz w:val="24"/>
          <w:szCs w:val="24"/>
          <w:lang w:eastAsia="es-CO"/>
        </w:rPr>
      </w:pPr>
    </w:p>
    <w:p w14:paraId="01AAE37D" w14:textId="44167AAF" w:rsidR="008F020D" w:rsidRPr="00ED7ECE" w:rsidRDefault="008F020D" w:rsidP="003E18F0">
      <w:pPr>
        <w:jc w:val="both"/>
        <w:rPr>
          <w:rFonts w:ascii="Comic Sans MS" w:hAnsi="Comic Sans MS"/>
          <w:b/>
          <w:color w:val="262626" w:themeColor="text1" w:themeTint="D9"/>
          <w:sz w:val="32"/>
          <w:szCs w:val="32"/>
          <w:lang w:eastAsia="es-C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8F020D" w:rsidRPr="00ED7ECE" w:rsidSect="00136BAB">
      <w:headerReference w:type="default" r:id="rId12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38B1E" w14:textId="77777777" w:rsidR="002B39C5" w:rsidRDefault="002B39C5" w:rsidP="000D3150">
      <w:pPr>
        <w:spacing w:after="0" w:line="240" w:lineRule="auto"/>
      </w:pPr>
      <w:r>
        <w:separator/>
      </w:r>
    </w:p>
  </w:endnote>
  <w:endnote w:type="continuationSeparator" w:id="0">
    <w:p w14:paraId="29C4C0D4" w14:textId="77777777" w:rsidR="002B39C5" w:rsidRDefault="002B39C5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3F0BE" w14:textId="77777777" w:rsidR="002B39C5" w:rsidRDefault="002B39C5" w:rsidP="000D3150">
      <w:pPr>
        <w:spacing w:after="0" w:line="240" w:lineRule="auto"/>
      </w:pPr>
      <w:r>
        <w:separator/>
      </w:r>
    </w:p>
  </w:footnote>
  <w:footnote w:type="continuationSeparator" w:id="0">
    <w:p w14:paraId="2631DB46" w14:textId="77777777" w:rsidR="002B39C5" w:rsidRDefault="002B39C5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3150" w:rsidRPr="002E3605" w:rsidRDefault="00B132A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04DDD"/>
    <w:multiLevelType w:val="hybridMultilevel"/>
    <w:tmpl w:val="C10C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63"/>
    <w:multiLevelType w:val="hybridMultilevel"/>
    <w:tmpl w:val="239ED0B4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A05"/>
    <w:multiLevelType w:val="hybridMultilevel"/>
    <w:tmpl w:val="C07E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47CE"/>
    <w:multiLevelType w:val="hybridMultilevel"/>
    <w:tmpl w:val="38463F3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1F70DD"/>
    <w:multiLevelType w:val="hybridMultilevel"/>
    <w:tmpl w:val="36D6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5EC"/>
    <w:multiLevelType w:val="hybridMultilevel"/>
    <w:tmpl w:val="D01EBAB0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F09FA"/>
    <w:multiLevelType w:val="hybridMultilevel"/>
    <w:tmpl w:val="DCAA1D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6CD"/>
    <w:multiLevelType w:val="hybridMultilevel"/>
    <w:tmpl w:val="57E6A9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A139E0"/>
    <w:multiLevelType w:val="hybridMultilevel"/>
    <w:tmpl w:val="113693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751FA"/>
    <w:multiLevelType w:val="hybridMultilevel"/>
    <w:tmpl w:val="78DC04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A64FD"/>
    <w:multiLevelType w:val="hybridMultilevel"/>
    <w:tmpl w:val="9D703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5748A"/>
    <w:multiLevelType w:val="hybridMultilevel"/>
    <w:tmpl w:val="2E9EE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658B6"/>
    <w:multiLevelType w:val="hybridMultilevel"/>
    <w:tmpl w:val="185E3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877B8"/>
    <w:multiLevelType w:val="hybridMultilevel"/>
    <w:tmpl w:val="7D6C17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7B90"/>
    <w:multiLevelType w:val="hybridMultilevel"/>
    <w:tmpl w:val="FAE26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77F14"/>
    <w:multiLevelType w:val="hybridMultilevel"/>
    <w:tmpl w:val="CC0A37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8F057A"/>
    <w:multiLevelType w:val="hybridMultilevel"/>
    <w:tmpl w:val="B0FAEC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776FB"/>
    <w:multiLevelType w:val="hybridMultilevel"/>
    <w:tmpl w:val="C024A5CA"/>
    <w:lvl w:ilvl="0" w:tplc="BFBAFDC4">
      <w:start w:val="1"/>
      <w:numFmt w:val="bullet"/>
      <w:lvlText w:val="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837EE6"/>
    <w:multiLevelType w:val="hybridMultilevel"/>
    <w:tmpl w:val="1A1606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8099E"/>
    <w:multiLevelType w:val="hybridMultilevel"/>
    <w:tmpl w:val="272AE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B3451"/>
    <w:multiLevelType w:val="hybridMultilevel"/>
    <w:tmpl w:val="A84E36B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EB2828"/>
    <w:multiLevelType w:val="hybridMultilevel"/>
    <w:tmpl w:val="6AD83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C4EDC"/>
    <w:multiLevelType w:val="hybridMultilevel"/>
    <w:tmpl w:val="2FE6E9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E3430"/>
    <w:multiLevelType w:val="hybridMultilevel"/>
    <w:tmpl w:val="C6F077D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03A4C"/>
    <w:multiLevelType w:val="hybridMultilevel"/>
    <w:tmpl w:val="AAA06C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07B5A"/>
    <w:multiLevelType w:val="hybridMultilevel"/>
    <w:tmpl w:val="91E8009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311A2"/>
    <w:multiLevelType w:val="hybridMultilevel"/>
    <w:tmpl w:val="E7B8125C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F430A"/>
    <w:multiLevelType w:val="hybridMultilevel"/>
    <w:tmpl w:val="410CB6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D594B"/>
    <w:multiLevelType w:val="hybridMultilevel"/>
    <w:tmpl w:val="59348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72E9"/>
    <w:multiLevelType w:val="hybridMultilevel"/>
    <w:tmpl w:val="2E920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44FFD"/>
    <w:multiLevelType w:val="hybridMultilevel"/>
    <w:tmpl w:val="F13E7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22D24"/>
    <w:multiLevelType w:val="hybridMultilevel"/>
    <w:tmpl w:val="18B8B1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18"/>
  </w:num>
  <w:num w:numId="4">
    <w:abstractNumId w:val="23"/>
  </w:num>
  <w:num w:numId="5">
    <w:abstractNumId w:val="1"/>
  </w:num>
  <w:num w:numId="6">
    <w:abstractNumId w:val="6"/>
  </w:num>
  <w:num w:numId="7">
    <w:abstractNumId w:val="5"/>
  </w:num>
  <w:num w:numId="8">
    <w:abstractNumId w:val="26"/>
  </w:num>
  <w:num w:numId="9">
    <w:abstractNumId w:val="17"/>
  </w:num>
  <w:num w:numId="10">
    <w:abstractNumId w:val="8"/>
  </w:num>
  <w:num w:numId="11">
    <w:abstractNumId w:val="15"/>
  </w:num>
  <w:num w:numId="12">
    <w:abstractNumId w:val="7"/>
  </w:num>
  <w:num w:numId="13">
    <w:abstractNumId w:val="10"/>
  </w:num>
  <w:num w:numId="14">
    <w:abstractNumId w:val="14"/>
  </w:num>
  <w:num w:numId="15">
    <w:abstractNumId w:val="12"/>
  </w:num>
  <w:num w:numId="16">
    <w:abstractNumId w:val="11"/>
  </w:num>
  <w:num w:numId="17">
    <w:abstractNumId w:val="19"/>
  </w:num>
  <w:num w:numId="18">
    <w:abstractNumId w:val="22"/>
  </w:num>
  <w:num w:numId="19">
    <w:abstractNumId w:val="30"/>
  </w:num>
  <w:num w:numId="20">
    <w:abstractNumId w:val="29"/>
  </w:num>
  <w:num w:numId="21">
    <w:abstractNumId w:val="28"/>
  </w:num>
  <w:num w:numId="22">
    <w:abstractNumId w:val="20"/>
  </w:num>
  <w:num w:numId="23">
    <w:abstractNumId w:val="4"/>
  </w:num>
  <w:num w:numId="24">
    <w:abstractNumId w:val="13"/>
  </w:num>
  <w:num w:numId="25">
    <w:abstractNumId w:val="0"/>
  </w:num>
  <w:num w:numId="26">
    <w:abstractNumId w:val="27"/>
  </w:num>
  <w:num w:numId="27">
    <w:abstractNumId w:val="31"/>
  </w:num>
  <w:num w:numId="28">
    <w:abstractNumId w:val="24"/>
  </w:num>
  <w:num w:numId="29">
    <w:abstractNumId w:val="3"/>
  </w:num>
  <w:num w:numId="30">
    <w:abstractNumId w:val="21"/>
  </w:num>
  <w:num w:numId="31">
    <w:abstractNumId w:val="16"/>
  </w:num>
  <w:num w:numId="3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0DDB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4499B"/>
    <w:rsid w:val="000515F4"/>
    <w:rsid w:val="000533B8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0F5F"/>
    <w:rsid w:val="00082054"/>
    <w:rsid w:val="00085FF3"/>
    <w:rsid w:val="00091A49"/>
    <w:rsid w:val="00091D51"/>
    <w:rsid w:val="00095BB5"/>
    <w:rsid w:val="000A0B65"/>
    <w:rsid w:val="000A2027"/>
    <w:rsid w:val="000A2157"/>
    <w:rsid w:val="000A38F5"/>
    <w:rsid w:val="000A4F33"/>
    <w:rsid w:val="000A60FE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16ABB"/>
    <w:rsid w:val="00122FF6"/>
    <w:rsid w:val="001300E1"/>
    <w:rsid w:val="00136BAB"/>
    <w:rsid w:val="00147723"/>
    <w:rsid w:val="00150349"/>
    <w:rsid w:val="00151E2E"/>
    <w:rsid w:val="00152028"/>
    <w:rsid w:val="001530F9"/>
    <w:rsid w:val="0015400B"/>
    <w:rsid w:val="0015449D"/>
    <w:rsid w:val="00156C64"/>
    <w:rsid w:val="001571C2"/>
    <w:rsid w:val="0015798B"/>
    <w:rsid w:val="00161BF4"/>
    <w:rsid w:val="00161E1F"/>
    <w:rsid w:val="0016257D"/>
    <w:rsid w:val="0016693B"/>
    <w:rsid w:val="0017060A"/>
    <w:rsid w:val="001764D2"/>
    <w:rsid w:val="00182CE0"/>
    <w:rsid w:val="00187519"/>
    <w:rsid w:val="00190C8A"/>
    <w:rsid w:val="00194C25"/>
    <w:rsid w:val="00196533"/>
    <w:rsid w:val="001A0450"/>
    <w:rsid w:val="001A7880"/>
    <w:rsid w:val="001B04DC"/>
    <w:rsid w:val="001B269F"/>
    <w:rsid w:val="001B2D76"/>
    <w:rsid w:val="001B779E"/>
    <w:rsid w:val="001C2FE7"/>
    <w:rsid w:val="001C55E2"/>
    <w:rsid w:val="001C7AA7"/>
    <w:rsid w:val="001D1EAF"/>
    <w:rsid w:val="001D4FD7"/>
    <w:rsid w:val="001E0664"/>
    <w:rsid w:val="001E310C"/>
    <w:rsid w:val="001E384B"/>
    <w:rsid w:val="001E5D97"/>
    <w:rsid w:val="001E797E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A6099"/>
    <w:rsid w:val="002B39C5"/>
    <w:rsid w:val="002B4746"/>
    <w:rsid w:val="002C1014"/>
    <w:rsid w:val="002C1D85"/>
    <w:rsid w:val="002C540A"/>
    <w:rsid w:val="002C7E46"/>
    <w:rsid w:val="002D0D81"/>
    <w:rsid w:val="002D169C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05C3"/>
    <w:rsid w:val="00374321"/>
    <w:rsid w:val="0037541B"/>
    <w:rsid w:val="003813C7"/>
    <w:rsid w:val="003857CF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D75D6"/>
    <w:rsid w:val="003E18F0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0D24"/>
    <w:rsid w:val="004917E8"/>
    <w:rsid w:val="004934D8"/>
    <w:rsid w:val="0049541E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0564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24928"/>
    <w:rsid w:val="00526D04"/>
    <w:rsid w:val="0053014E"/>
    <w:rsid w:val="005311D9"/>
    <w:rsid w:val="005311EA"/>
    <w:rsid w:val="00534D07"/>
    <w:rsid w:val="00535454"/>
    <w:rsid w:val="005410AF"/>
    <w:rsid w:val="0054259F"/>
    <w:rsid w:val="005461A0"/>
    <w:rsid w:val="00546FE5"/>
    <w:rsid w:val="00547243"/>
    <w:rsid w:val="00547427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284C"/>
    <w:rsid w:val="00593461"/>
    <w:rsid w:val="00595284"/>
    <w:rsid w:val="005953DD"/>
    <w:rsid w:val="0059614F"/>
    <w:rsid w:val="005A05D8"/>
    <w:rsid w:val="005A3BBB"/>
    <w:rsid w:val="005A5EB3"/>
    <w:rsid w:val="005A72B3"/>
    <w:rsid w:val="005C0AF9"/>
    <w:rsid w:val="005C1C87"/>
    <w:rsid w:val="005C2900"/>
    <w:rsid w:val="005C601B"/>
    <w:rsid w:val="005D04D9"/>
    <w:rsid w:val="005D48F7"/>
    <w:rsid w:val="005D518A"/>
    <w:rsid w:val="005D7EEB"/>
    <w:rsid w:val="005E5312"/>
    <w:rsid w:val="005E5E85"/>
    <w:rsid w:val="005E7E7D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21C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5671B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0753E"/>
    <w:rsid w:val="00710624"/>
    <w:rsid w:val="007145FD"/>
    <w:rsid w:val="00715B8F"/>
    <w:rsid w:val="00724C38"/>
    <w:rsid w:val="007276F9"/>
    <w:rsid w:val="007321B3"/>
    <w:rsid w:val="00735F5E"/>
    <w:rsid w:val="007379E7"/>
    <w:rsid w:val="00740194"/>
    <w:rsid w:val="007426B0"/>
    <w:rsid w:val="00745497"/>
    <w:rsid w:val="007475E1"/>
    <w:rsid w:val="007476A9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28F3"/>
    <w:rsid w:val="007C4F53"/>
    <w:rsid w:val="007C53B6"/>
    <w:rsid w:val="007D0BD0"/>
    <w:rsid w:val="007D480A"/>
    <w:rsid w:val="007E04CC"/>
    <w:rsid w:val="007E1F0A"/>
    <w:rsid w:val="007E43FF"/>
    <w:rsid w:val="007E74D9"/>
    <w:rsid w:val="007F301F"/>
    <w:rsid w:val="007F593F"/>
    <w:rsid w:val="00803D5C"/>
    <w:rsid w:val="00804543"/>
    <w:rsid w:val="008126C7"/>
    <w:rsid w:val="00827A61"/>
    <w:rsid w:val="00827FD0"/>
    <w:rsid w:val="00831A96"/>
    <w:rsid w:val="00833EB7"/>
    <w:rsid w:val="00835AE7"/>
    <w:rsid w:val="00842B6E"/>
    <w:rsid w:val="008451D6"/>
    <w:rsid w:val="00845F3A"/>
    <w:rsid w:val="0085780A"/>
    <w:rsid w:val="0086121D"/>
    <w:rsid w:val="0086480C"/>
    <w:rsid w:val="008678C7"/>
    <w:rsid w:val="00870A08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9C1"/>
    <w:rsid w:val="008B7ED4"/>
    <w:rsid w:val="008C2EA4"/>
    <w:rsid w:val="008C3DFC"/>
    <w:rsid w:val="008C79F6"/>
    <w:rsid w:val="008D0BFD"/>
    <w:rsid w:val="008D16C3"/>
    <w:rsid w:val="008D74F7"/>
    <w:rsid w:val="008D7C0D"/>
    <w:rsid w:val="008F020D"/>
    <w:rsid w:val="008F62C9"/>
    <w:rsid w:val="008F7716"/>
    <w:rsid w:val="00901EA2"/>
    <w:rsid w:val="0090308D"/>
    <w:rsid w:val="00912C0C"/>
    <w:rsid w:val="0091524D"/>
    <w:rsid w:val="009174CD"/>
    <w:rsid w:val="00920856"/>
    <w:rsid w:val="00923AAD"/>
    <w:rsid w:val="00937AE2"/>
    <w:rsid w:val="00937C8D"/>
    <w:rsid w:val="00940B52"/>
    <w:rsid w:val="00945175"/>
    <w:rsid w:val="00946258"/>
    <w:rsid w:val="00950B0B"/>
    <w:rsid w:val="00962AE1"/>
    <w:rsid w:val="00962FDD"/>
    <w:rsid w:val="0096317A"/>
    <w:rsid w:val="00967EBF"/>
    <w:rsid w:val="00970199"/>
    <w:rsid w:val="00970D7A"/>
    <w:rsid w:val="009731BA"/>
    <w:rsid w:val="0098140C"/>
    <w:rsid w:val="009825B9"/>
    <w:rsid w:val="00990611"/>
    <w:rsid w:val="00991295"/>
    <w:rsid w:val="00992AD0"/>
    <w:rsid w:val="00993E48"/>
    <w:rsid w:val="009A1CCB"/>
    <w:rsid w:val="009B26CA"/>
    <w:rsid w:val="009B49C8"/>
    <w:rsid w:val="009B56F4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28E8"/>
    <w:rsid w:val="00A53E8A"/>
    <w:rsid w:val="00A5562F"/>
    <w:rsid w:val="00A56378"/>
    <w:rsid w:val="00A565E0"/>
    <w:rsid w:val="00A63CB0"/>
    <w:rsid w:val="00A65DC4"/>
    <w:rsid w:val="00A70C23"/>
    <w:rsid w:val="00A72293"/>
    <w:rsid w:val="00A7455B"/>
    <w:rsid w:val="00A77AED"/>
    <w:rsid w:val="00A81789"/>
    <w:rsid w:val="00A81A50"/>
    <w:rsid w:val="00A8630C"/>
    <w:rsid w:val="00A87603"/>
    <w:rsid w:val="00A9129B"/>
    <w:rsid w:val="00A92E95"/>
    <w:rsid w:val="00A95E42"/>
    <w:rsid w:val="00A97CAE"/>
    <w:rsid w:val="00A97F1F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64"/>
    <w:rsid w:val="00AF3E86"/>
    <w:rsid w:val="00AF4FC9"/>
    <w:rsid w:val="00B0405F"/>
    <w:rsid w:val="00B0438D"/>
    <w:rsid w:val="00B046B1"/>
    <w:rsid w:val="00B07B93"/>
    <w:rsid w:val="00B12003"/>
    <w:rsid w:val="00B132A0"/>
    <w:rsid w:val="00B13F43"/>
    <w:rsid w:val="00B1560C"/>
    <w:rsid w:val="00B2336D"/>
    <w:rsid w:val="00B30B18"/>
    <w:rsid w:val="00B3637D"/>
    <w:rsid w:val="00B40E86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A1117"/>
    <w:rsid w:val="00BA226B"/>
    <w:rsid w:val="00BB02E4"/>
    <w:rsid w:val="00BB0546"/>
    <w:rsid w:val="00BB5203"/>
    <w:rsid w:val="00BB6FF4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5B7D"/>
    <w:rsid w:val="00C66184"/>
    <w:rsid w:val="00C6755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B6B90"/>
    <w:rsid w:val="00CC0364"/>
    <w:rsid w:val="00CC09AC"/>
    <w:rsid w:val="00CC22A1"/>
    <w:rsid w:val="00CD0D63"/>
    <w:rsid w:val="00CE07BC"/>
    <w:rsid w:val="00CE3C0A"/>
    <w:rsid w:val="00CF346B"/>
    <w:rsid w:val="00CF39AF"/>
    <w:rsid w:val="00CF4D92"/>
    <w:rsid w:val="00D04E7E"/>
    <w:rsid w:val="00D060BF"/>
    <w:rsid w:val="00D060EE"/>
    <w:rsid w:val="00D062FB"/>
    <w:rsid w:val="00D07383"/>
    <w:rsid w:val="00D146DB"/>
    <w:rsid w:val="00D15606"/>
    <w:rsid w:val="00D177D1"/>
    <w:rsid w:val="00D236B1"/>
    <w:rsid w:val="00D24833"/>
    <w:rsid w:val="00D33A16"/>
    <w:rsid w:val="00D33C49"/>
    <w:rsid w:val="00D402DB"/>
    <w:rsid w:val="00D45F88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3C98"/>
    <w:rsid w:val="00DB72E5"/>
    <w:rsid w:val="00DC4B39"/>
    <w:rsid w:val="00DD485B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6234"/>
    <w:rsid w:val="00E27054"/>
    <w:rsid w:val="00E3094F"/>
    <w:rsid w:val="00E3243F"/>
    <w:rsid w:val="00E346C4"/>
    <w:rsid w:val="00E35511"/>
    <w:rsid w:val="00E356B8"/>
    <w:rsid w:val="00E3696C"/>
    <w:rsid w:val="00E40647"/>
    <w:rsid w:val="00E410D4"/>
    <w:rsid w:val="00E44D1B"/>
    <w:rsid w:val="00E504DB"/>
    <w:rsid w:val="00E61C36"/>
    <w:rsid w:val="00E62D2F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3B04"/>
    <w:rsid w:val="00EB50AE"/>
    <w:rsid w:val="00EB57BC"/>
    <w:rsid w:val="00EB7803"/>
    <w:rsid w:val="00EC37A6"/>
    <w:rsid w:val="00EC4DC6"/>
    <w:rsid w:val="00ED1DC4"/>
    <w:rsid w:val="00ED1E5D"/>
    <w:rsid w:val="00ED617D"/>
    <w:rsid w:val="00ED7166"/>
    <w:rsid w:val="00ED7977"/>
    <w:rsid w:val="00ED7ECE"/>
    <w:rsid w:val="00EE4A6A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722E0"/>
    <w:rsid w:val="00F833CC"/>
    <w:rsid w:val="00F83B75"/>
    <w:rsid w:val="00F83B8C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NUu0wqfYC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3xNO0oZo7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2</cp:revision>
  <dcterms:created xsi:type="dcterms:W3CDTF">2020-09-20T00:33:00Z</dcterms:created>
  <dcterms:modified xsi:type="dcterms:W3CDTF">2020-09-20T00:33:00Z</dcterms:modified>
</cp:coreProperties>
</file>