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456"/>
        <w:gridCol w:w="1132"/>
      </w:tblGrid>
      <w:tr w:rsidR="00702B69" w:rsidRPr="0030131A" w:rsidTr="001F03AA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69" w:rsidRPr="0030131A" w:rsidRDefault="00702B69" w:rsidP="001F03A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0131A">
              <w:rPr>
                <w:b/>
                <w:bCs/>
              </w:rPr>
              <w:t>COLEGIO EMILIA RIQUELME</w:t>
            </w:r>
          </w:p>
          <w:p w:rsidR="00702B69" w:rsidRDefault="00702B69" w:rsidP="001F0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4 </w:t>
            </w:r>
          </w:p>
          <w:p w:rsidR="00702B69" w:rsidRPr="0030131A" w:rsidRDefault="00702B69" w:rsidP="001F03AA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69" w:rsidRPr="0030131A" w:rsidRDefault="00702B69" w:rsidP="001F03AA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08C04B1" wp14:editId="569CE0B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2B69" w:rsidRPr="0030131A" w:rsidTr="001F03AA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69" w:rsidRPr="0030131A" w:rsidRDefault="00702B69" w:rsidP="001F03AA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702B69" w:rsidRPr="0030131A" w:rsidRDefault="00702B69" w:rsidP="001F03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Julio 21 –24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69" w:rsidRPr="0030131A" w:rsidRDefault="00702B69" w:rsidP="001F03AA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702B69" w:rsidRPr="0030131A" w:rsidRDefault="00702B69" w:rsidP="001F0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69" w:rsidRPr="0030131A" w:rsidRDefault="00702B69" w:rsidP="001F03AA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702B69" w:rsidRPr="0030131A" w:rsidRDefault="00702B69" w:rsidP="001F03AA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Ética y valores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69" w:rsidRPr="0030131A" w:rsidRDefault="00702B69" w:rsidP="001F03AA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702B69" w:rsidRPr="0030131A" w:rsidRDefault="00702B69" w:rsidP="001F03AA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702B69" w:rsidRPr="0030131A" w:rsidRDefault="00702B69" w:rsidP="001F03A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69" w:rsidRPr="0030131A" w:rsidRDefault="00702B69" w:rsidP="001F03A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02B69" w:rsidRDefault="00702B69" w:rsidP="00702B69"/>
    <w:p w:rsidR="00221350" w:rsidRDefault="00221350" w:rsidP="00221350">
      <w:pPr>
        <w:jc w:val="both"/>
      </w:pPr>
      <w:r>
        <w:t>Queridas estudiantes:</w:t>
      </w:r>
    </w:p>
    <w:p w:rsidR="00221350" w:rsidRDefault="00221350" w:rsidP="00221350">
      <w:pPr>
        <w:jc w:val="both"/>
      </w:pPr>
      <w:r>
        <w:t>Iniciamos una nueva semana, por la gracia de Dios y protegidos por su Divina Providencia, nos confiamos una vez más a Él para que nos acompañe en nuestro caminar diario, que lo podamos conocer más por medio de la meditación de su Palabra, para amarlo más y seguir sus mandatos con fidelidad.</w:t>
      </w:r>
    </w:p>
    <w:p w:rsidR="00221350" w:rsidRDefault="00221350" w:rsidP="00221350">
      <w:pPr>
        <w:jc w:val="both"/>
      </w:pPr>
      <w:r>
        <w:t>Permitamos a Dios actuar en nuestra vida, para que la vaya perfeccionando, pues somos obra de sus manos, y toda obra debe tender a su creador.</w:t>
      </w:r>
    </w:p>
    <w:p w:rsidR="00221350" w:rsidRDefault="00221350" w:rsidP="00221350">
      <w:pPr>
        <w:jc w:val="both"/>
      </w:pPr>
      <w:r>
        <w:t>Bendiciones para toda la familia en esta nueva semana y siempre.</w:t>
      </w:r>
    </w:p>
    <w:p w:rsidR="00221350" w:rsidRDefault="00221350" w:rsidP="00221350">
      <w:pPr>
        <w:jc w:val="both"/>
      </w:pPr>
    </w:p>
    <w:p w:rsidR="00221350" w:rsidRDefault="00221350" w:rsidP="00221350">
      <w:pPr>
        <w:rPr>
          <w:rFonts w:eastAsia="Times New Roman" w:cs="Arial"/>
          <w:b/>
          <w:bCs/>
          <w:sz w:val="32"/>
          <w:szCs w:val="32"/>
          <w:lang w:val="es-ES"/>
        </w:rPr>
      </w:pPr>
      <w:r>
        <w:t xml:space="preserve">Les recuerdo que para esta semana tenemos el análisis de </w:t>
      </w:r>
      <w:r w:rsidR="00A815B5">
        <w:t>la Película</w:t>
      </w:r>
      <w:r w:rsidR="00470732">
        <w:rPr>
          <w:rFonts w:eastAsia="Times New Roman" w:cs="Arial"/>
          <w:b/>
          <w:bCs/>
          <w:sz w:val="32"/>
          <w:szCs w:val="32"/>
          <w:lang w:val="es-ES"/>
        </w:rPr>
        <w:t xml:space="preserve">: </w:t>
      </w:r>
      <w:r w:rsidR="00470732" w:rsidRPr="00134E1D">
        <w:rPr>
          <w:rFonts w:eastAsia="Times New Roman" w:cs="Arial"/>
          <w:b/>
          <w:bCs/>
          <w:sz w:val="32"/>
          <w:szCs w:val="32"/>
          <w:lang w:val="es-ES"/>
        </w:rPr>
        <w:t>“Milagro en la celda siete”</w:t>
      </w:r>
      <w:r>
        <w:rPr>
          <w:rFonts w:eastAsia="Times New Roman" w:cs="Arial"/>
          <w:b/>
          <w:bCs/>
          <w:sz w:val="32"/>
          <w:szCs w:val="32"/>
          <w:lang w:val="es-ES"/>
        </w:rPr>
        <w:t xml:space="preserve"> </w:t>
      </w:r>
    </w:p>
    <w:p w:rsidR="00470732" w:rsidRDefault="00221350" w:rsidP="00221350">
      <w:pPr>
        <w:rPr>
          <w:rFonts w:eastAsia="Times New Roman" w:cs="Arial"/>
          <w:bCs/>
          <w:lang w:val="es-ES"/>
        </w:rPr>
      </w:pPr>
      <w:r w:rsidRPr="00221350">
        <w:rPr>
          <w:rFonts w:eastAsia="Times New Roman" w:cs="Arial"/>
          <w:bCs/>
          <w:lang w:val="es-ES"/>
        </w:rPr>
        <w:t>El que haremos</w:t>
      </w:r>
      <w:r>
        <w:rPr>
          <w:rFonts w:eastAsia="Times New Roman" w:cs="Arial"/>
          <w:bCs/>
          <w:lang w:val="es-ES"/>
        </w:rPr>
        <w:t xml:space="preserve"> en forma virtual</w:t>
      </w:r>
      <w:r w:rsidRPr="00221350">
        <w:rPr>
          <w:rFonts w:eastAsia="Times New Roman" w:cs="Arial"/>
          <w:bCs/>
          <w:lang w:val="es-ES"/>
        </w:rPr>
        <w:t xml:space="preserve"> por la plataforma zoom</w:t>
      </w:r>
      <w:r>
        <w:rPr>
          <w:rFonts w:eastAsia="Times New Roman" w:cs="Arial"/>
          <w:bCs/>
          <w:lang w:val="es-ES"/>
        </w:rPr>
        <w:t>, compartiremos las siguientes actividades.</w:t>
      </w:r>
    </w:p>
    <w:p w:rsidR="00221350" w:rsidRDefault="00221350" w:rsidP="00221350">
      <w:pPr>
        <w:pStyle w:val="Prrafodelista"/>
        <w:numPr>
          <w:ilvl w:val="0"/>
          <w:numId w:val="1"/>
        </w:numPr>
      </w:pPr>
      <w:r>
        <w:t>Resume en dos párrafos con tus palabras el contenido de la película</w:t>
      </w:r>
    </w:p>
    <w:p w:rsidR="00221350" w:rsidRDefault="00221350" w:rsidP="00221350">
      <w:pPr>
        <w:pStyle w:val="Prrafodelista"/>
        <w:numPr>
          <w:ilvl w:val="0"/>
          <w:numId w:val="1"/>
        </w:numPr>
      </w:pPr>
      <w:r>
        <w:t>Elige un tema de la película que te haya llamado la atención y escribe sobre él</w:t>
      </w:r>
    </w:p>
    <w:p w:rsidR="00221350" w:rsidRDefault="00221350" w:rsidP="00221350">
      <w:pPr>
        <w:pStyle w:val="Prrafodelista"/>
        <w:numPr>
          <w:ilvl w:val="0"/>
          <w:numId w:val="1"/>
        </w:numPr>
      </w:pPr>
      <w:r>
        <w:t>Destaca elementos positivos y negativos de la película</w:t>
      </w:r>
    </w:p>
    <w:p w:rsidR="00221350" w:rsidRDefault="00221350" w:rsidP="00221350">
      <w:pPr>
        <w:pStyle w:val="Prrafodelista"/>
        <w:numPr>
          <w:ilvl w:val="0"/>
          <w:numId w:val="1"/>
        </w:numPr>
      </w:pPr>
      <w:r>
        <w:t>En un párrafo expresa tus propias conclusiones.</w:t>
      </w:r>
    </w:p>
    <w:p w:rsidR="00A815B5" w:rsidRDefault="001C7903" w:rsidP="00A815B5">
      <w:r>
        <w:t>Nuestro encuentro sincrónico lo tendremos el próximo miércoles 22 de julio a las 10.30 a.m.</w:t>
      </w:r>
    </w:p>
    <w:p w:rsidR="00A815B5" w:rsidRDefault="001C7903" w:rsidP="00A815B5">
      <w:r>
        <w:t>Estén</w:t>
      </w:r>
      <w:r w:rsidR="00A815B5">
        <w:t xml:space="preserve"> atentas al enlace zoom que les enviaré por medio de la profesora </w:t>
      </w:r>
      <w:r>
        <w:t>María</w:t>
      </w:r>
      <w:r w:rsidR="00A815B5">
        <w:t xml:space="preserve"> Isabel</w:t>
      </w:r>
    </w:p>
    <w:p w:rsidR="00A815B5" w:rsidRPr="00221350" w:rsidRDefault="00A815B5" w:rsidP="00A815B5">
      <w:r>
        <w:t>Buen trabajo</w:t>
      </w:r>
    </w:p>
    <w:p w:rsidR="00DF0E31" w:rsidRDefault="00DF0E31"/>
    <w:p w:rsidR="00221350" w:rsidRDefault="00221350" w:rsidP="00221350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lang w:val="es-ES"/>
        </w:rPr>
      </w:pPr>
    </w:p>
    <w:bookmarkStart w:id="1" w:name="_Hlk44253407"/>
    <w:p w:rsidR="00221350" w:rsidRDefault="00221350" w:rsidP="00221350">
      <w:pPr>
        <w:spacing w:line="252" w:lineRule="auto"/>
        <w:jc w:val="both"/>
        <w:rPr>
          <w:color w:val="00B0F0"/>
          <w:sz w:val="24"/>
          <w:szCs w:val="24"/>
        </w:rPr>
      </w:pPr>
      <w:r>
        <w:fldChar w:fldCharType="begin"/>
      </w:r>
      <w:r>
        <w:instrText xml:space="preserve"> HYPERLINK "mailto:luzadiela@campus.com.co" </w:instrText>
      </w:r>
      <w:r>
        <w:fldChar w:fldCharType="separate"/>
      </w:r>
      <w:r>
        <w:rPr>
          <w:rStyle w:val="Hipervnculo"/>
          <w:sz w:val="24"/>
          <w:szCs w:val="24"/>
        </w:rPr>
        <w:t>luzadiela@campus.com.co</w:t>
      </w:r>
      <w:r>
        <w:fldChar w:fldCharType="end"/>
      </w:r>
    </w:p>
    <w:p w:rsidR="00221350" w:rsidRDefault="00221350" w:rsidP="00221350">
      <w:pPr>
        <w:spacing w:line="252" w:lineRule="auto"/>
        <w:jc w:val="both"/>
        <w:rPr>
          <w:sz w:val="28"/>
          <w:szCs w:val="28"/>
        </w:rPr>
      </w:pPr>
      <w:r>
        <w:rPr>
          <w:sz w:val="24"/>
          <w:szCs w:val="24"/>
        </w:rPr>
        <w:t>Teléfono Fijo 3628795</w:t>
      </w:r>
      <w:r>
        <w:rPr>
          <w:sz w:val="28"/>
          <w:szCs w:val="28"/>
        </w:rPr>
        <w:t xml:space="preserve">      </w:t>
      </w:r>
    </w:p>
    <w:p w:rsidR="00221350" w:rsidRDefault="00221350" w:rsidP="00221350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Teléfono celular 311 605 77 21</w:t>
      </w:r>
    </w:p>
    <w:p w:rsidR="00221350" w:rsidRDefault="00221350" w:rsidP="00221350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Feliz semana.</w:t>
      </w:r>
    </w:p>
    <w:bookmarkEnd w:id="1"/>
    <w:p w:rsidR="00221350" w:rsidRDefault="00221350" w:rsidP="00221350">
      <w:pPr>
        <w:spacing w:line="256" w:lineRule="auto"/>
        <w:jc w:val="both"/>
      </w:pPr>
    </w:p>
    <w:p w:rsidR="00323304" w:rsidRDefault="00323304"/>
    <w:sectPr w:rsidR="003233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91C17"/>
    <w:multiLevelType w:val="hybridMultilevel"/>
    <w:tmpl w:val="9CEED2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69"/>
    <w:rsid w:val="001C7903"/>
    <w:rsid w:val="00221350"/>
    <w:rsid w:val="00323304"/>
    <w:rsid w:val="00470732"/>
    <w:rsid w:val="00702B69"/>
    <w:rsid w:val="008D503E"/>
    <w:rsid w:val="00A815B5"/>
    <w:rsid w:val="00D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C644A1-C9DF-4FA7-903E-027A421B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2B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2213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2020-07-20T20:48:00Z</dcterms:created>
  <dcterms:modified xsi:type="dcterms:W3CDTF">2020-07-20T20:48:00Z</dcterms:modified>
</cp:coreProperties>
</file>