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3E8DD82E" wp14:editId="62AB2397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52500" cy="952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A26E6F" w:rsidRDefault="00A26E6F" w:rsidP="00A26E6F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</w:t>
      </w:r>
      <w:r w:rsidR="005F3184">
        <w:rPr>
          <w:rFonts w:ascii="Tempus Sans ITC" w:hAnsi="Tempus Sans ITC"/>
          <w:b/>
          <w:sz w:val="28"/>
          <w:szCs w:val="28"/>
          <w:lang w:val="es-MX"/>
        </w:rPr>
        <w:t xml:space="preserve">SA. SEMANA 1 AL 5 DE JUNIO </w:t>
      </w:r>
      <w:r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Pr="009664DD" w:rsidRDefault="00E137A7" w:rsidP="00E137A7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E137A7" w:rsidRPr="00D8211E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B3E88" w:rsidRPr="007D4BEF" w:rsidRDefault="008B3E88" w:rsidP="008B3E88">
      <w:pPr>
        <w:jc w:val="center"/>
        <w:rPr>
          <w:rFonts w:ascii="Tempus Sans ITC" w:hAnsi="Tempus Sans ITC"/>
          <w:b/>
          <w:i/>
          <w:color w:val="92D050"/>
          <w:sz w:val="28"/>
          <w:szCs w:val="28"/>
          <w:lang w:val="es-MX"/>
        </w:rPr>
      </w:pPr>
      <w:r w:rsidRPr="007D4BEF">
        <w:rPr>
          <w:rFonts w:ascii="Tempus Sans ITC" w:hAnsi="Tempus Sans ITC"/>
          <w:b/>
          <w:i/>
          <w:color w:val="92D050"/>
          <w:sz w:val="28"/>
          <w:szCs w:val="28"/>
          <w:lang w:val="es-MX"/>
        </w:rPr>
        <w:t>“EL AMOR TE IRÁ INDICANDO LO QUE DEBES PRACTICAR”</w:t>
      </w:r>
    </w:p>
    <w:p w:rsidR="008B3E88" w:rsidRDefault="008B3E88" w:rsidP="008B3E88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B.M.E.R</w:t>
      </w: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7020A" w:rsidRPr="00A26E6F" w:rsidRDefault="007E756E" w:rsidP="00902CE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37020A" w:rsidRDefault="0037020A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F3184" w:rsidRDefault="005F3184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F3184" w:rsidRDefault="005F3184" w:rsidP="005F3184">
      <w:pPr>
        <w:rPr>
          <w:rFonts w:ascii="Tempus Sans ITC" w:hAnsi="Tempus Sans ITC"/>
          <w:b/>
          <w:sz w:val="28"/>
          <w:szCs w:val="28"/>
          <w:lang w:val="es-MX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3B20AF">
        <w:rPr>
          <w:rFonts w:ascii="Tempus Sans ITC" w:hAnsi="Tempus Sans ITC"/>
          <w:b/>
          <w:sz w:val="28"/>
          <w:szCs w:val="28"/>
          <w:lang w:val="es-MX"/>
        </w:rPr>
        <w:t>LUNES 1 DE JUNIO DE 2020 (3ra hora: 9:30-10:30 a.m.</w:t>
      </w:r>
      <w:r>
        <w:rPr>
          <w:rFonts w:ascii="Tempus Sans ITC" w:hAnsi="Tempus Sans ITC"/>
          <w:b/>
          <w:sz w:val="28"/>
          <w:szCs w:val="28"/>
          <w:lang w:val="es-MX"/>
        </w:rPr>
        <w:t>)</w:t>
      </w:r>
    </w:p>
    <w:p w:rsidR="008B3E88" w:rsidRDefault="008B3E88" w:rsidP="008B3E8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</w:p>
    <w:p w:rsidR="008B3E88" w:rsidRPr="00647C77" w:rsidRDefault="008B3E88" w:rsidP="005F3184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5F3184" w:rsidRPr="009664DD" w:rsidRDefault="005F3184" w:rsidP="005F3184">
      <w:pPr>
        <w:rPr>
          <w:rFonts w:ascii="Kristen ITC" w:hAnsi="Kristen ITC" w:cs="Arial"/>
          <w:color w:val="92D050"/>
          <w:sz w:val="18"/>
          <w:szCs w:val="18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8B3E88">
        <w:rPr>
          <w:rFonts w:ascii="Tempus Sans ITC" w:hAnsi="Tempus Sans ITC"/>
          <w:b/>
          <w:color w:val="92D050"/>
          <w:sz w:val="28"/>
          <w:szCs w:val="28"/>
          <w:lang w:val="es-MX"/>
        </w:rPr>
        <w:t>EL DEBATE</w:t>
      </w:r>
    </w:p>
    <w:p w:rsidR="005F3184" w:rsidRPr="009664DD" w:rsidRDefault="005F3184" w:rsidP="005F318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DESARROLLO: </w:t>
      </w:r>
    </w:p>
    <w:p w:rsidR="005F3184" w:rsidRDefault="005F3184" w:rsidP="005F3184">
      <w:pPr>
        <w:pStyle w:val="Prrafodelista"/>
        <w:numPr>
          <w:ilvl w:val="0"/>
          <w:numId w:val="16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Saludo inicial por WhatsApp</w:t>
      </w:r>
    </w:p>
    <w:p w:rsidR="008B3E88" w:rsidRDefault="008B3E88" w:rsidP="005F3184">
      <w:pPr>
        <w:pStyle w:val="Prrafodelista"/>
        <w:numPr>
          <w:ilvl w:val="0"/>
          <w:numId w:val="16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Invitación a la video conferencia</w:t>
      </w:r>
    </w:p>
    <w:p w:rsidR="008B3E88" w:rsidRPr="008B3E88" w:rsidRDefault="008B3E88" w:rsidP="005F3184">
      <w:pPr>
        <w:pStyle w:val="Prrafodelista"/>
        <w:numPr>
          <w:ilvl w:val="0"/>
          <w:numId w:val="16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 xml:space="preserve">Realización del debate: </w:t>
      </w:r>
      <w:r w:rsidRPr="008B3E88">
        <w:rPr>
          <w:rFonts w:ascii="Tempus Sans ITC" w:hAnsi="Tempus Sans ITC" w:cs="Arial"/>
          <w:b/>
          <w:i/>
          <w:sz w:val="28"/>
          <w:szCs w:val="28"/>
        </w:rPr>
        <w:t>El covid-19 ¿creado o al azar?</w:t>
      </w:r>
    </w:p>
    <w:p w:rsidR="008B3E88" w:rsidRPr="008B3E88" w:rsidRDefault="008B3E88" w:rsidP="005F3184">
      <w:pPr>
        <w:pStyle w:val="Prrafodelista"/>
        <w:numPr>
          <w:ilvl w:val="0"/>
          <w:numId w:val="16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Recordemos que para que el debate sea efectivo, debemos respetar los turnos para hablar. Respetando las opiniones de las compañeras.</w:t>
      </w:r>
    </w:p>
    <w:p w:rsidR="008B3E88" w:rsidRPr="008B3E88" w:rsidRDefault="008B3E88" w:rsidP="008B3E8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B3E88" w:rsidRPr="00B21E3B" w:rsidRDefault="008B3E88" w:rsidP="008B3E8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71D2A" wp14:editId="5446AA33">
                <wp:simplePos x="0" y="0"/>
                <wp:positionH relativeFrom="column">
                  <wp:posOffset>3916045</wp:posOffset>
                </wp:positionH>
                <wp:positionV relativeFrom="paragraph">
                  <wp:posOffset>144145</wp:posOffset>
                </wp:positionV>
                <wp:extent cx="2122170" cy="826770"/>
                <wp:effectExtent l="32385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3423"/>
                            <a:gd name="adj2" fmla="val 4108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E88" w:rsidRPr="008F6961" w:rsidRDefault="008B3E88" w:rsidP="008B3E8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B3E88" w:rsidRPr="00F4570F" w:rsidRDefault="008B3E88" w:rsidP="008B3E88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71D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08.35pt;margin-top:11.35pt;width:167.1pt;height:6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" adj="-2899,19675" fillcolor="white [3201]" strokecolor="#a5a5a5 [3206]" strokeweight="1pt">
                <v:textbox>
                  <w:txbxContent>
                    <w:p w:rsidR="008B3E88" w:rsidRPr="008F6961" w:rsidRDefault="008B3E88" w:rsidP="008B3E88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B3E88" w:rsidRPr="00F4570F" w:rsidRDefault="008B3E88" w:rsidP="008B3E88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:rsidR="008B3E88" w:rsidRDefault="008B3E88" w:rsidP="008B3E88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</w:t>
      </w:r>
    </w:p>
    <w:p w:rsidR="008B3E88" w:rsidRDefault="008B3E88" w:rsidP="008B3E8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5FC4D7B" wp14:editId="2B353131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88" w:rsidRDefault="008B3E88" w:rsidP="008B3E8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B3E88" w:rsidRPr="008B3E88" w:rsidRDefault="008B3E88" w:rsidP="008B3E88">
      <w:pPr>
        <w:rPr>
          <w:rFonts w:ascii="Tempus Sans ITC" w:hAnsi="Tempus Sans ITC" w:cs="Arial"/>
          <w:b/>
          <w:sz w:val="28"/>
          <w:szCs w:val="28"/>
        </w:rPr>
      </w:pPr>
    </w:p>
    <w:p w:rsidR="008B3E88" w:rsidRDefault="008B3E88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B3E88" w:rsidRDefault="008B3E88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5F3184">
        <w:rPr>
          <w:rFonts w:ascii="Tempus Sans ITC" w:hAnsi="Tempus Sans ITC"/>
          <w:b/>
          <w:sz w:val="28"/>
          <w:szCs w:val="28"/>
          <w:lang w:val="es-MX"/>
        </w:rPr>
        <w:t>MIÉRCOLES 3 DE JUNIO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3B20AF">
        <w:rPr>
          <w:rFonts w:ascii="Tempus Sans ITC" w:hAnsi="Tempus Sans ITC"/>
          <w:b/>
          <w:sz w:val="28"/>
          <w:szCs w:val="28"/>
          <w:lang w:val="es-MX"/>
        </w:rPr>
        <w:t xml:space="preserve"> a.m</w:t>
      </w:r>
      <w:r>
        <w:rPr>
          <w:rFonts w:ascii="Tempus Sans ITC" w:hAnsi="Tempus Sans ITC"/>
          <w:b/>
          <w:sz w:val="28"/>
          <w:szCs w:val="28"/>
          <w:lang w:val="es-MX"/>
        </w:rPr>
        <w:t>.)</w:t>
      </w:r>
    </w:p>
    <w:p w:rsidR="008B3E88" w:rsidRDefault="008B3E88" w:rsidP="008B3E8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asincrónico, asistido por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WhatsApp hasta las 7:45</w:t>
      </w:r>
    </w:p>
    <w:p w:rsidR="008B3E88" w:rsidRPr="00647C77" w:rsidRDefault="008B3E88" w:rsidP="00647C77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624C51" w:rsidRPr="009664DD" w:rsidRDefault="0034075C" w:rsidP="002A1D90">
      <w:pPr>
        <w:rPr>
          <w:rFonts w:ascii="Kristen ITC" w:hAnsi="Kristen ITC" w:cs="Arial"/>
          <w:color w:val="92D050"/>
          <w:sz w:val="18"/>
          <w:szCs w:val="18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8B3E88">
        <w:rPr>
          <w:rFonts w:ascii="Tempus Sans ITC" w:hAnsi="Tempus Sans ITC"/>
          <w:b/>
          <w:color w:val="92D050"/>
          <w:sz w:val="28"/>
          <w:szCs w:val="28"/>
          <w:lang w:val="es-MX"/>
        </w:rPr>
        <w:t>COMPRENSIÓN DE LECTURA</w:t>
      </w:r>
    </w:p>
    <w:p w:rsidR="0034075C" w:rsidRPr="009664DD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FE48F8" w:rsidRDefault="00FE48F8" w:rsidP="00FE48F8">
      <w:pPr>
        <w:pStyle w:val="Prrafodelista"/>
        <w:numPr>
          <w:ilvl w:val="0"/>
          <w:numId w:val="16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 xml:space="preserve">Saludo </w:t>
      </w:r>
      <w:r w:rsidR="00E137A7">
        <w:rPr>
          <w:rFonts w:ascii="Tempus Sans ITC" w:hAnsi="Tempus Sans ITC" w:cs="Arial"/>
          <w:b/>
          <w:sz w:val="28"/>
          <w:szCs w:val="28"/>
        </w:rPr>
        <w:t xml:space="preserve">inicial </w:t>
      </w:r>
      <w:r>
        <w:rPr>
          <w:rFonts w:ascii="Tempus Sans ITC" w:hAnsi="Tempus Sans ITC" w:cs="Arial"/>
          <w:b/>
          <w:sz w:val="28"/>
          <w:szCs w:val="28"/>
        </w:rPr>
        <w:t>por WhatsApp</w:t>
      </w:r>
    </w:p>
    <w:p w:rsidR="008B3E88" w:rsidRDefault="008B3E88" w:rsidP="00FE48F8">
      <w:pPr>
        <w:pStyle w:val="Prrafodelista"/>
        <w:numPr>
          <w:ilvl w:val="0"/>
          <w:numId w:val="16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Lee atentamente las páginas 106, 107, 108 y 109. Realiza los puntos 1, 2, 4, 11, 12, 13 y 14</w:t>
      </w:r>
    </w:p>
    <w:p w:rsidR="00E137A7" w:rsidRDefault="009664DD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4A6D6" wp14:editId="02C123A2">
                <wp:simplePos x="0" y="0"/>
                <wp:positionH relativeFrom="column">
                  <wp:posOffset>3733165</wp:posOffset>
                </wp:positionH>
                <wp:positionV relativeFrom="paragraph">
                  <wp:posOffset>271145</wp:posOffset>
                </wp:positionV>
                <wp:extent cx="1915795" cy="723265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3704"/>
                            <a:gd name="adj2" fmla="val 3740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A7" w:rsidRPr="008F6961" w:rsidRDefault="00E137A7" w:rsidP="00E137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E137A7" w:rsidRPr="008F6961" w:rsidRDefault="00E137A7" w:rsidP="00E137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4A6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7" o:spid="_x0000_s1026" type="#_x0000_t61" style="position:absolute;left:0;text-align:left;margin-left:293.95pt;margin-top:21.35pt;width:150.8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" adj="-2960,18879" fillcolor="white [3201]" strokecolor="#a5a5a5 [3206]" strokeweight="1pt">
                <v:textbox>
                  <w:txbxContent>
                    <w:p w:rsidR="00E137A7" w:rsidRPr="008F6961" w:rsidRDefault="00E137A7" w:rsidP="00E137A7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E137A7" w:rsidRPr="008F6961" w:rsidRDefault="00E137A7" w:rsidP="00E137A7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E137A7" w:rsidRPr="00897994" w:rsidRDefault="00E137A7" w:rsidP="00E137A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       </w:t>
      </w:r>
    </w:p>
    <w:p w:rsidR="00647C77" w:rsidRDefault="009664DD" w:rsidP="009664D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954047D" wp14:editId="773CDBFD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2B" w:rsidRDefault="00ED062B" w:rsidP="007F1EB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D485F" w:rsidRDefault="006D485F" w:rsidP="007F1EB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D485F" w:rsidRDefault="006D485F" w:rsidP="007F1EB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B3E88" w:rsidRDefault="008B3E88" w:rsidP="007F1EB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B3E88" w:rsidRDefault="008B3E88" w:rsidP="007F1EB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B3E88" w:rsidRDefault="008B3E88" w:rsidP="007F1EB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D485F" w:rsidRPr="00084636" w:rsidRDefault="006D485F" w:rsidP="007F1EB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6D485F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5F3184">
        <w:rPr>
          <w:rFonts w:ascii="Tempus Sans ITC" w:hAnsi="Tempus Sans ITC"/>
          <w:b/>
          <w:sz w:val="28"/>
          <w:szCs w:val="28"/>
          <w:lang w:val="es-MX"/>
        </w:rPr>
        <w:t>4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021A8" w:rsidRDefault="005021A8" w:rsidP="005021A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</w:p>
    <w:p w:rsidR="005021A8" w:rsidRDefault="005021A8" w:rsidP="005021A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084636" w:rsidRPr="009664DD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5021A8">
        <w:rPr>
          <w:rFonts w:ascii="Tempus Sans ITC" w:hAnsi="Tempus Sans ITC"/>
          <w:b/>
          <w:color w:val="92D050"/>
          <w:sz w:val="28"/>
          <w:szCs w:val="28"/>
          <w:lang w:val="es-MX"/>
        </w:rPr>
        <w:t>ROMANTICISMO, REALISMO Y COSTUMBRISMO</w:t>
      </w:r>
    </w:p>
    <w:p w:rsidR="00883AED" w:rsidRPr="009664DD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647C77" w:rsidRDefault="00647C77" w:rsidP="00647C77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</w:t>
      </w:r>
      <w:r w:rsidR="00E137A7">
        <w:rPr>
          <w:rFonts w:ascii="Tempus Sans ITC" w:hAnsi="Tempus Sans ITC"/>
          <w:b/>
          <w:sz w:val="28"/>
          <w:szCs w:val="28"/>
          <w:lang w:val="es-MX"/>
        </w:rPr>
        <w:t xml:space="preserve"> inicial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por WhatsApp</w:t>
      </w:r>
    </w:p>
    <w:p w:rsidR="00ED062B" w:rsidRDefault="00532331" w:rsidP="00156B09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Envío de invitación para la videoconferencia</w:t>
      </w:r>
    </w:p>
    <w:p w:rsidR="005021A8" w:rsidRDefault="005021A8" w:rsidP="00156B09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Acercamiento a la teoría literaria de los movimientos. </w:t>
      </w:r>
    </w:p>
    <w:p w:rsidR="005021A8" w:rsidRDefault="005021A8" w:rsidP="005021A8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(páginas 112, 113. 114, 115, 116, 117)</w:t>
      </w:r>
    </w:p>
    <w:p w:rsidR="00182E98" w:rsidRDefault="00182E98" w:rsidP="00182E98">
      <w:pPr>
        <w:pStyle w:val="Prrafodelista"/>
        <w:ind w:left="1440"/>
        <w:jc w:val="center"/>
        <w:rPr>
          <w:rFonts w:ascii="Tempus Sans ITC" w:hAnsi="Tempus Sans ITC" w:cs="Arial"/>
          <w:b/>
          <w:sz w:val="28"/>
          <w:szCs w:val="28"/>
        </w:rPr>
      </w:pPr>
    </w:p>
    <w:p w:rsidR="007F1EB4" w:rsidRDefault="007F1EB4" w:rsidP="007F1EB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ED062B" w:rsidRPr="00A26E6F" w:rsidRDefault="00ED062B" w:rsidP="00A26E6F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A26E6F" w:rsidRDefault="00A26E6F" w:rsidP="00B913E3">
      <w:pPr>
        <w:jc w:val="center"/>
        <w:rPr>
          <w:noProof/>
          <w:lang w:eastAsia="es-419"/>
        </w:rPr>
      </w:pPr>
    </w:p>
    <w:p w:rsidR="00A26E6F" w:rsidRDefault="009664DD" w:rsidP="00B913E3">
      <w:pPr>
        <w:jc w:val="center"/>
        <w:rPr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67520" wp14:editId="128804E6">
                <wp:simplePos x="0" y="0"/>
                <wp:positionH relativeFrom="column">
                  <wp:posOffset>3725545</wp:posOffset>
                </wp:positionH>
                <wp:positionV relativeFrom="paragraph">
                  <wp:posOffset>127000</wp:posOffset>
                </wp:positionV>
                <wp:extent cx="1915795" cy="723265"/>
                <wp:effectExtent l="32385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5295"/>
                            <a:gd name="adj2" fmla="val 4056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E6F" w:rsidRPr="008F6961" w:rsidRDefault="00A26E6F" w:rsidP="00A26E6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26E6F" w:rsidRPr="008F6961" w:rsidRDefault="00A26E6F" w:rsidP="00A26E6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7520" id="Llamada rectangular 13" o:spid="_x0000_s1027" type="#_x0000_t61" style="position:absolute;left:0;text-align:left;margin-left:293.35pt;margin-top:10pt;width:150.85pt;height: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" adj="-3304,19562" fillcolor="white [3201]" strokecolor="#a5a5a5 [3206]" strokeweight="1pt">
                <v:textbox>
                  <w:txbxContent>
                    <w:p w:rsidR="00A26E6F" w:rsidRPr="008F6961" w:rsidRDefault="00A26E6F" w:rsidP="00A26E6F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26E6F" w:rsidRPr="008F6961" w:rsidRDefault="00A26E6F" w:rsidP="00A26E6F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26E6F" w:rsidRDefault="00A26E6F" w:rsidP="00B913E3">
      <w:pPr>
        <w:jc w:val="center"/>
        <w:rPr>
          <w:noProof/>
          <w:lang w:eastAsia="es-419"/>
        </w:rPr>
      </w:pPr>
    </w:p>
    <w:p w:rsidR="00E137A7" w:rsidRDefault="009664DD" w:rsidP="00B913E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2A3418CB" wp14:editId="2BA7F8CB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98" w:rsidRDefault="00182E98" w:rsidP="00D8211E">
      <w:pPr>
        <w:rPr>
          <w:rFonts w:ascii="Tempus Sans ITC" w:hAnsi="Tempus Sans ITC"/>
          <w:b/>
          <w:sz w:val="28"/>
          <w:szCs w:val="28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</w:rPr>
      </w:pPr>
    </w:p>
    <w:p w:rsidR="005021A8" w:rsidRDefault="005021A8" w:rsidP="00D8211E">
      <w:pPr>
        <w:rPr>
          <w:rFonts w:ascii="Tempus Sans ITC" w:hAnsi="Tempus Sans ITC"/>
          <w:b/>
          <w:sz w:val="28"/>
          <w:szCs w:val="28"/>
        </w:rPr>
      </w:pPr>
    </w:p>
    <w:p w:rsidR="005021A8" w:rsidRDefault="005021A8" w:rsidP="00D8211E">
      <w:pPr>
        <w:rPr>
          <w:rFonts w:ascii="Tempus Sans ITC" w:hAnsi="Tempus Sans ITC"/>
          <w:b/>
          <w:sz w:val="28"/>
          <w:szCs w:val="28"/>
        </w:rPr>
      </w:pPr>
    </w:p>
    <w:p w:rsidR="005021A8" w:rsidRDefault="005021A8" w:rsidP="00D8211E">
      <w:pPr>
        <w:rPr>
          <w:rFonts w:ascii="Tempus Sans ITC" w:hAnsi="Tempus Sans ITC"/>
          <w:b/>
          <w:sz w:val="28"/>
          <w:szCs w:val="28"/>
        </w:rPr>
      </w:pPr>
    </w:p>
    <w:p w:rsidR="005021A8" w:rsidRDefault="005021A8" w:rsidP="00D8211E">
      <w:pPr>
        <w:rPr>
          <w:rFonts w:ascii="Tempus Sans ITC" w:hAnsi="Tempus Sans ITC"/>
          <w:b/>
          <w:sz w:val="28"/>
          <w:szCs w:val="28"/>
        </w:rPr>
      </w:pP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>FECHA:</w:t>
      </w:r>
      <w:r w:rsidR="00A26E6F"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5F3184">
        <w:rPr>
          <w:rFonts w:ascii="Tempus Sans ITC" w:hAnsi="Tempus Sans ITC"/>
          <w:b/>
          <w:sz w:val="28"/>
          <w:szCs w:val="28"/>
          <w:lang w:val="es-MX"/>
        </w:rPr>
        <w:t xml:space="preserve">5 DE JUNIO </w:t>
      </w:r>
      <w:r>
        <w:rPr>
          <w:rFonts w:ascii="Tempus Sans ITC" w:hAnsi="Tempus Sans ITC"/>
          <w:b/>
          <w:sz w:val="28"/>
          <w:szCs w:val="28"/>
          <w:lang w:val="es-MX"/>
        </w:rPr>
        <w:t>(6ta hora: 1-2 p.m.)</w:t>
      </w:r>
    </w:p>
    <w:p w:rsidR="005021A8" w:rsidRDefault="005021A8" w:rsidP="005021A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asincrónico (</w:t>
      </w:r>
      <w:proofErr w:type="spellStart"/>
      <w:r w:rsidRPr="00456B5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5021A8" w:rsidRDefault="005021A8" w:rsidP="005021A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E137A7" w:rsidRPr="006D584D" w:rsidRDefault="00156B09" w:rsidP="005021A8">
      <w:pPr>
        <w:rPr>
          <w:rFonts w:ascii="Tempus Sans ITC" w:hAnsi="Tempus Sans ITC"/>
          <w:b/>
          <w:sz w:val="28"/>
          <w:szCs w:val="28"/>
          <w:lang w:val="es-MX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6D584D"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5021A8">
        <w:rPr>
          <w:rFonts w:ascii="Tempus Sans ITC" w:hAnsi="Tempus Sans ITC"/>
          <w:b/>
          <w:color w:val="92D050"/>
          <w:sz w:val="28"/>
          <w:szCs w:val="28"/>
          <w:lang w:val="es-MX"/>
        </w:rPr>
        <w:t>ACTIVIDAD PRÁCTICA DE LA SEMANA</w:t>
      </w:r>
    </w:p>
    <w:p w:rsidR="00E137A7" w:rsidRPr="009664DD" w:rsidRDefault="00E137A7" w:rsidP="00E137A7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664DD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E271A3" w:rsidRDefault="00E137A7" w:rsidP="006D584D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5021A8" w:rsidRDefault="005021A8" w:rsidP="006D584D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Publicación de la actividad práctica de la semana</w:t>
      </w:r>
    </w:p>
    <w:p w:rsidR="006D584D" w:rsidRPr="005021A8" w:rsidRDefault="005021A8" w:rsidP="00CF0B2D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Tener preparadas las fotos de la actividad de las páginas </w:t>
      </w:r>
      <w:r>
        <w:rPr>
          <w:rFonts w:ascii="Tempus Sans ITC" w:hAnsi="Tempus Sans ITC" w:cs="Arial"/>
          <w:b/>
          <w:sz w:val="28"/>
          <w:szCs w:val="28"/>
        </w:rPr>
        <w:t>274 y 275</w:t>
      </w:r>
    </w:p>
    <w:p w:rsidR="005021A8" w:rsidRDefault="005021A8" w:rsidP="00CF0B2D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Tener preparadas las fotos de la comprensión del día miércoles. </w:t>
      </w:r>
    </w:p>
    <w:p w:rsidR="009664DD" w:rsidRDefault="009664DD" w:rsidP="009664DD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E3B7D" w:rsidRPr="00C17B28" w:rsidRDefault="002E3B7D" w:rsidP="002E3B7D">
      <w:pPr>
        <w:pStyle w:val="Prrafodelista"/>
        <w:shd w:val="clear" w:color="auto" w:fill="92D050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 xml:space="preserve">Recomendación de la semana: </w:t>
      </w:r>
    </w:p>
    <w:p w:rsidR="002E3B7D" w:rsidRDefault="002E3B7D" w:rsidP="002E3B7D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>Entra a este enlace y disfruta de lugares mágicos en vista panorámica, mientras escuchas música relajante. (utiliza el + para acercar)</w:t>
      </w:r>
    </w:p>
    <w:p w:rsidR="002E3B7D" w:rsidRPr="00C17B28" w:rsidRDefault="002E3B7D" w:rsidP="002E3B7D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</w:p>
    <w:p w:rsidR="002E3B7D" w:rsidRPr="00C17B28" w:rsidRDefault="002E3B7D" w:rsidP="002E3B7D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  <w:hyperlink r:id="rId9" w:history="1">
        <w:r>
          <w:rPr>
            <w:rStyle w:val="Hipervnculo"/>
          </w:rPr>
          <w:t>http://www.airpano.com/360video/video-lisbon/</w:t>
        </w:r>
      </w:hyperlink>
    </w:p>
    <w:p w:rsidR="009664DD" w:rsidRPr="009664DD" w:rsidRDefault="009664DD" w:rsidP="009664DD">
      <w:pPr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E137A7" w:rsidRDefault="009664DD" w:rsidP="00D8211E">
      <w:pPr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66B03" wp14:editId="30C40B90">
                <wp:simplePos x="0" y="0"/>
                <wp:positionH relativeFrom="column">
                  <wp:posOffset>-137160</wp:posOffset>
                </wp:positionH>
                <wp:positionV relativeFrom="paragraph">
                  <wp:posOffset>267970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7A7" w:rsidRPr="00B954EC" w:rsidRDefault="00E137A7" w:rsidP="00E137A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6B03" id="Llamada rectangular 12" o:spid="_x0000_s1028" type="#_x0000_t61" style="position:absolute;margin-left:-10.8pt;margin-top:21.1pt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" adj="25453,18614" fillcolor="white [3201]" strokecolor="#a5a5a5 [3206]" strokeweight="1pt">
                <v:textbox>
                  <w:txbxContent>
                    <w:p w:rsidR="00E137A7" w:rsidRPr="00B954EC" w:rsidRDefault="00E137A7" w:rsidP="00E137A7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37A7" w:rsidRPr="00D8211E" w:rsidRDefault="00E137A7" w:rsidP="002132EC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  <w:r w:rsidR="009664DD">
        <w:rPr>
          <w:noProof/>
          <w:lang w:eastAsia="es-419"/>
        </w:rPr>
        <w:drawing>
          <wp:inline distT="0" distB="0" distL="0" distR="0" wp14:anchorId="1F1AED36" wp14:editId="670AE4D7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7A7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4"/>
  </w:num>
  <w:num w:numId="6">
    <w:abstractNumId w:val="19"/>
  </w:num>
  <w:num w:numId="7">
    <w:abstractNumId w:val="18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4"/>
  </w:num>
  <w:num w:numId="15">
    <w:abstractNumId w:val="17"/>
  </w:num>
  <w:num w:numId="16">
    <w:abstractNumId w:val="11"/>
  </w:num>
  <w:num w:numId="17">
    <w:abstractNumId w:val="5"/>
  </w:num>
  <w:num w:numId="18">
    <w:abstractNumId w:val="15"/>
  </w:num>
  <w:num w:numId="19">
    <w:abstractNumId w:val="2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D0B65"/>
    <w:rsid w:val="000F570B"/>
    <w:rsid w:val="00122FF3"/>
    <w:rsid w:val="00150712"/>
    <w:rsid w:val="00150EF7"/>
    <w:rsid w:val="00156B09"/>
    <w:rsid w:val="00182E98"/>
    <w:rsid w:val="001B17B3"/>
    <w:rsid w:val="001B1CC7"/>
    <w:rsid w:val="001C38F7"/>
    <w:rsid w:val="002132EC"/>
    <w:rsid w:val="00253256"/>
    <w:rsid w:val="002603C6"/>
    <w:rsid w:val="002611EE"/>
    <w:rsid w:val="00281069"/>
    <w:rsid w:val="00296313"/>
    <w:rsid w:val="002A1D90"/>
    <w:rsid w:val="002E3B7D"/>
    <w:rsid w:val="002F0BFF"/>
    <w:rsid w:val="002F5153"/>
    <w:rsid w:val="0034075C"/>
    <w:rsid w:val="0037020A"/>
    <w:rsid w:val="003A746F"/>
    <w:rsid w:val="003B20AF"/>
    <w:rsid w:val="003C7135"/>
    <w:rsid w:val="004C41D5"/>
    <w:rsid w:val="005021A8"/>
    <w:rsid w:val="00532331"/>
    <w:rsid w:val="0055124D"/>
    <w:rsid w:val="005F3184"/>
    <w:rsid w:val="00624C51"/>
    <w:rsid w:val="00647C77"/>
    <w:rsid w:val="006D485F"/>
    <w:rsid w:val="006D584D"/>
    <w:rsid w:val="006E029B"/>
    <w:rsid w:val="00727B63"/>
    <w:rsid w:val="00770B99"/>
    <w:rsid w:val="007A2997"/>
    <w:rsid w:val="007B52D5"/>
    <w:rsid w:val="007E756E"/>
    <w:rsid w:val="007F1EB4"/>
    <w:rsid w:val="0080387A"/>
    <w:rsid w:val="008626E0"/>
    <w:rsid w:val="00883AED"/>
    <w:rsid w:val="0089385A"/>
    <w:rsid w:val="008B3E88"/>
    <w:rsid w:val="00902CE7"/>
    <w:rsid w:val="009422FA"/>
    <w:rsid w:val="009612EB"/>
    <w:rsid w:val="009664DD"/>
    <w:rsid w:val="009834E0"/>
    <w:rsid w:val="009A05C4"/>
    <w:rsid w:val="009B5A53"/>
    <w:rsid w:val="00A26E6F"/>
    <w:rsid w:val="00AE586A"/>
    <w:rsid w:val="00AF2EE1"/>
    <w:rsid w:val="00B913E3"/>
    <w:rsid w:val="00C20801"/>
    <w:rsid w:val="00C716EC"/>
    <w:rsid w:val="00C71B02"/>
    <w:rsid w:val="00C949C4"/>
    <w:rsid w:val="00CB3197"/>
    <w:rsid w:val="00CB362A"/>
    <w:rsid w:val="00CD385C"/>
    <w:rsid w:val="00D03679"/>
    <w:rsid w:val="00D06382"/>
    <w:rsid w:val="00D13AA8"/>
    <w:rsid w:val="00D7057A"/>
    <w:rsid w:val="00D80E9C"/>
    <w:rsid w:val="00D8211E"/>
    <w:rsid w:val="00D9050D"/>
    <w:rsid w:val="00D93335"/>
    <w:rsid w:val="00DC3353"/>
    <w:rsid w:val="00DD1CB3"/>
    <w:rsid w:val="00E07C58"/>
    <w:rsid w:val="00E137A7"/>
    <w:rsid w:val="00E271A3"/>
    <w:rsid w:val="00E30B53"/>
    <w:rsid w:val="00E82818"/>
    <w:rsid w:val="00EA2FA8"/>
    <w:rsid w:val="00EB5F5D"/>
    <w:rsid w:val="00ED062B"/>
    <w:rsid w:val="00ED22CC"/>
    <w:rsid w:val="00F4570F"/>
    <w:rsid w:val="00F61662"/>
    <w:rsid w:val="00F96396"/>
    <w:rsid w:val="00FB34DE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A6B1D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irpano.com/360video/video-lisb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dcterms:created xsi:type="dcterms:W3CDTF">2020-04-18T21:23:00Z</dcterms:created>
  <dcterms:modified xsi:type="dcterms:W3CDTF">2020-05-30T20:24:00Z</dcterms:modified>
</cp:coreProperties>
</file>