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9A6F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2463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9A6F94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A2463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9A6F94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EA2463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45" w:rsidRDefault="007243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2463" w:rsidRDefault="00EA2463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01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62D02" w:rsidRDefault="00962D0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EA2463" w:rsidRDefault="00EA2463" w:rsidP="00EA246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C3F94">
              <w:rPr>
                <w:rFonts w:ascii="Arial" w:hAnsi="Arial" w:cs="Arial"/>
                <w:bCs/>
                <w:sz w:val="18"/>
                <w:szCs w:val="18"/>
              </w:rPr>
              <w:t xml:space="preserve">Campo léxico y campo semántico. </w:t>
            </w:r>
          </w:p>
          <w:p w:rsidR="001C3F94" w:rsidRDefault="001C3F94" w:rsidP="00EA246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Trabajo en el libro pág. 81 y 82 </w:t>
            </w:r>
          </w:p>
          <w:p w:rsidR="001C3F94" w:rsidRDefault="001C3F94" w:rsidP="00EA246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3F94" w:rsidRDefault="00962D02" w:rsidP="00EA246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62D02">
              <w:rPr>
                <w:rFonts w:ascii="Arial" w:hAnsi="Arial" w:cs="Arial"/>
                <w:b/>
                <w:sz w:val="18"/>
                <w:szCs w:val="18"/>
              </w:rPr>
              <w:t>CAMPO LEXICO: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palabras que pertenecen a un mismo tema.</w:t>
            </w:r>
          </w:p>
          <w:p w:rsidR="00962D02" w:rsidRDefault="00962D02" w:rsidP="00EA246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62D02">
              <w:rPr>
                <w:rFonts w:ascii="Arial" w:hAnsi="Arial" w:cs="Arial"/>
                <w:b/>
                <w:sz w:val="18"/>
                <w:szCs w:val="18"/>
              </w:rPr>
              <w:t>CAMPO SEMÁNTICO: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palabras de una misma categoría. </w:t>
            </w:r>
          </w:p>
          <w:p w:rsidR="00EA2463" w:rsidRDefault="00EA2463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6D1C12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02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juni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84B71" w:rsidRDefault="007140F6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Cuaderno de Ortografía</w:t>
            </w:r>
          </w:p>
          <w:p w:rsidR="00484B71" w:rsidRDefault="00484B71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84B71" w:rsidRDefault="007140F6" w:rsidP="002C10B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</w:t>
            </w:r>
            <w:r w:rsidR="00157EC7" w:rsidRPr="00484B71">
              <w:rPr>
                <w:rFonts w:ascii="Arial" w:hAnsi="Arial" w:cs="Arial"/>
                <w:b/>
                <w:sz w:val="18"/>
                <w:szCs w:val="18"/>
              </w:rPr>
              <w:t xml:space="preserve"> virtual</w:t>
            </w:r>
            <w:r w:rsidRPr="00484B7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7140F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C3F94">
              <w:rPr>
                <w:rFonts w:ascii="Arial" w:hAnsi="Arial" w:cs="Arial"/>
                <w:bCs/>
                <w:sz w:val="18"/>
                <w:szCs w:val="18"/>
              </w:rPr>
              <w:t>Finalización de uso de la H</w:t>
            </w:r>
          </w:p>
          <w:p w:rsidR="001C3F94" w:rsidRDefault="001C3F94" w:rsidP="002C10B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3F94" w:rsidRDefault="00962D02" w:rsidP="00962D02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Realiza la siguiente actividad en tu cuaderno de ortografía, escribiendo la palabra correcta y al frente una frase con la palabra. No imprimir.</w:t>
            </w:r>
          </w:p>
          <w:p w:rsidR="00962D02" w:rsidRDefault="00962D02" w:rsidP="002C10B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Ejemplo: Hueso: El perro está feliz jugando con su hueso. </w:t>
            </w:r>
          </w:p>
          <w:p w:rsidR="00962D02" w:rsidRDefault="00962D02" w:rsidP="002C10B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1027430</wp:posOffset>
                  </wp:positionH>
                  <wp:positionV relativeFrom="paragraph">
                    <wp:posOffset>122555</wp:posOffset>
                  </wp:positionV>
                  <wp:extent cx="4023360" cy="4146918"/>
                  <wp:effectExtent l="0" t="0" r="0" b="6350"/>
                  <wp:wrapNone/>
                  <wp:docPr id="1" name="Imagen 1" descr="Captura de pantalla de un celular con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l uso de la h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55"/>
                          <a:stretch/>
                        </pic:blipFill>
                        <pic:spPr bwMode="auto">
                          <a:xfrm>
                            <a:off x="0" y="0"/>
                            <a:ext cx="4023360" cy="4146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62D02" w:rsidRDefault="00962D02" w:rsidP="002C10B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5C11" w:rsidRDefault="00C65C11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84B71" w:rsidRDefault="00484B71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62D02" w:rsidRDefault="00962D02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03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12195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2A14" w:rsidRDefault="00157EC7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33386">
              <w:rPr>
                <w:rFonts w:ascii="Arial" w:hAnsi="Arial" w:cs="Arial"/>
                <w:bCs/>
                <w:sz w:val="18"/>
                <w:szCs w:val="18"/>
              </w:rPr>
              <w:t>Los medios de comunicación digitales</w:t>
            </w:r>
            <w:r w:rsidR="00C65C1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817A2">
              <w:rPr>
                <w:rFonts w:ascii="Arial" w:hAnsi="Arial" w:cs="Arial"/>
                <w:bCs/>
                <w:sz w:val="18"/>
                <w:szCs w:val="18"/>
              </w:rPr>
              <w:t>(Clase virtual 10:30 am).</w:t>
            </w:r>
          </w:p>
          <w:p w:rsidR="00533386" w:rsidRDefault="0053338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Trabajo en el libro pág. 154 a la 156</w:t>
            </w:r>
            <w:r w:rsidR="0086652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66525" w:rsidRDefault="00866525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6525" w:rsidRDefault="00866525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Preparación para la creación de una noticia. </w:t>
            </w:r>
          </w:p>
          <w:p w:rsidR="00150966" w:rsidRDefault="00C078C2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                           </w:t>
            </w:r>
          </w:p>
          <w:p w:rsidR="00C65C11" w:rsidRDefault="00C65C11" w:rsidP="00C65C11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1260D" w:rsidRDefault="0041260D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04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juni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5C11" w:rsidRDefault="0041260D" w:rsidP="002C10B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33386">
              <w:rPr>
                <w:rFonts w:ascii="Arial" w:hAnsi="Arial" w:cs="Arial"/>
                <w:bCs/>
                <w:sz w:val="18"/>
                <w:szCs w:val="18"/>
              </w:rPr>
              <w:t>Creación de texto informativo</w:t>
            </w:r>
          </w:p>
          <w:p w:rsidR="00533386" w:rsidRDefault="00533386" w:rsidP="002C10B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La noticia de Zoom</w:t>
            </w:r>
          </w:p>
          <w:p w:rsidR="00C65C11" w:rsidRDefault="00C65C11" w:rsidP="0026546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62D02" w:rsidRDefault="00533386" w:rsidP="004B3CC3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Recuerda que la intención de un texto informativo es dar a conocer un tema de interés. Teniendo en cuenta la lectura de ayer acerca de los medios digitales, c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rea</w:t>
            </w:r>
            <w:r w:rsidR="004B3CC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18"/>
                <w:szCs w:val="18"/>
              </w:rPr>
              <w:t>una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noticia acerca de Zoom y sus funciones. Recuerda las partes de una noticia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búscalas en tu cuaderno o guía y realiza la activida</w:t>
            </w:r>
            <w:r w:rsidR="004B3CC3">
              <w:rPr>
                <w:rFonts w:ascii="Arial" w:hAnsi="Arial" w:cs="Arial"/>
                <w:bCs/>
                <w:sz w:val="18"/>
                <w:szCs w:val="18"/>
              </w:rPr>
              <w:t xml:space="preserve">d. </w:t>
            </w:r>
          </w:p>
          <w:p w:rsidR="00962D02" w:rsidRDefault="00962D02" w:rsidP="0026546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327E3D">
              <w:rPr>
                <w:rFonts w:ascii="Arial" w:hAnsi="Arial" w:cs="Arial"/>
                <w:u w:val="single"/>
              </w:rPr>
              <w:t>Realizar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="00255572">
              <w:rPr>
                <w:rFonts w:ascii="Arial" w:hAnsi="Arial" w:cs="Arial"/>
                <w:u w:val="single"/>
              </w:rPr>
              <w:t>en el cuaderno día a día</w:t>
            </w:r>
            <w:r w:rsidR="00327E3D">
              <w:rPr>
                <w:rFonts w:ascii="Arial" w:hAnsi="Arial" w:cs="Arial"/>
                <w:u w:val="single"/>
              </w:rPr>
              <w:t xml:space="preserve"> escribiendo las agendas virtuales, </w:t>
            </w:r>
            <w:r w:rsidR="00255572">
              <w:rPr>
                <w:rFonts w:ascii="Arial" w:hAnsi="Arial" w:cs="Arial"/>
                <w:u w:val="single"/>
              </w:rPr>
              <w:t>ir tomándole fotico y</w:t>
            </w:r>
            <w:r>
              <w:rPr>
                <w:rFonts w:ascii="Arial" w:hAnsi="Arial" w:cs="Arial"/>
                <w:u w:val="single"/>
              </w:rPr>
              <w:t xml:space="preserve"> enviarlo a mi correo.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Pr="00E86607" w:rsidRDefault="00E86607" w:rsidP="00E86607"/>
    <w:sectPr w:rsidR="00E86607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121950"/>
    <w:rsid w:val="00150966"/>
    <w:rsid w:val="00154465"/>
    <w:rsid w:val="00157EC7"/>
    <w:rsid w:val="001C3F94"/>
    <w:rsid w:val="001E3F60"/>
    <w:rsid w:val="002120CB"/>
    <w:rsid w:val="00223A29"/>
    <w:rsid w:val="00255572"/>
    <w:rsid w:val="00265466"/>
    <w:rsid w:val="002A6BD2"/>
    <w:rsid w:val="002C10BD"/>
    <w:rsid w:val="00327E3D"/>
    <w:rsid w:val="003817A2"/>
    <w:rsid w:val="00407D3E"/>
    <w:rsid w:val="0041260D"/>
    <w:rsid w:val="004621DA"/>
    <w:rsid w:val="00484B71"/>
    <w:rsid w:val="004B3CC3"/>
    <w:rsid w:val="004D6F09"/>
    <w:rsid w:val="004E5D86"/>
    <w:rsid w:val="00533386"/>
    <w:rsid w:val="00564F79"/>
    <w:rsid w:val="005A0C5E"/>
    <w:rsid w:val="005C1926"/>
    <w:rsid w:val="005C7007"/>
    <w:rsid w:val="005E1763"/>
    <w:rsid w:val="00601D77"/>
    <w:rsid w:val="006A46D0"/>
    <w:rsid w:val="006B3007"/>
    <w:rsid w:val="006D1C12"/>
    <w:rsid w:val="0071021B"/>
    <w:rsid w:val="007140F6"/>
    <w:rsid w:val="00724345"/>
    <w:rsid w:val="007260C9"/>
    <w:rsid w:val="007E2A14"/>
    <w:rsid w:val="00866525"/>
    <w:rsid w:val="0089213B"/>
    <w:rsid w:val="008E0BB1"/>
    <w:rsid w:val="00934A0D"/>
    <w:rsid w:val="009413E7"/>
    <w:rsid w:val="00962D02"/>
    <w:rsid w:val="0096688F"/>
    <w:rsid w:val="009A6F94"/>
    <w:rsid w:val="00A96A9E"/>
    <w:rsid w:val="00B07FA6"/>
    <w:rsid w:val="00C078C2"/>
    <w:rsid w:val="00C326C4"/>
    <w:rsid w:val="00C52DE2"/>
    <w:rsid w:val="00C56739"/>
    <w:rsid w:val="00C65C11"/>
    <w:rsid w:val="00C87F06"/>
    <w:rsid w:val="00D300F5"/>
    <w:rsid w:val="00D73B0D"/>
    <w:rsid w:val="00D73F9D"/>
    <w:rsid w:val="00E86607"/>
    <w:rsid w:val="00EA2463"/>
    <w:rsid w:val="00EF1298"/>
    <w:rsid w:val="00F1323C"/>
    <w:rsid w:val="00F609C8"/>
    <w:rsid w:val="00FB5F6F"/>
    <w:rsid w:val="00FB7EB1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D0FD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108</cp:revision>
  <dcterms:created xsi:type="dcterms:W3CDTF">2020-04-14T23:57:00Z</dcterms:created>
  <dcterms:modified xsi:type="dcterms:W3CDTF">2020-05-31T21:21:00Z</dcterms:modified>
</cp:coreProperties>
</file>