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5902F2" w:rsidRPr="000653B8" w:rsidRDefault="005902F2" w:rsidP="005902F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5902F2" w:rsidRPr="00364F68" w:rsidRDefault="005902F2" w:rsidP="005902F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5902F2" w:rsidRPr="000653B8" w:rsidRDefault="005902F2" w:rsidP="005902F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5902F2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0A41A06" wp14:editId="72871E89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704B16">
        <w:rPr>
          <w:rFonts w:ascii="Bahnschrift SemiBold SemiConden" w:hAnsi="Bahnschrift SemiBold SemiConden"/>
          <w:b/>
          <w:sz w:val="28"/>
          <w:szCs w:val="28"/>
          <w:lang w:val="es-MX"/>
        </w:rPr>
        <w:t>9 DE NOVIEMBRE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53562C" w:rsidRDefault="00B2303B" w:rsidP="00B2303B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F075A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HOMENAJE A MARIA EMILIA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3562C" w:rsidRDefault="00F075A4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director de grupo estará a esta hora en la celebración del homenaje a María Emilia por el primer año de su beatificación. </w:t>
      </w:r>
      <w:bookmarkStart w:id="0" w:name="_GoBack"/>
      <w:bookmarkEnd w:id="0"/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704B1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11 DE NOVIEMBRE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3562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3562C" w:rsidRDefault="0053562C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704B16">
        <w:rPr>
          <w:rFonts w:ascii="Bahnschrift SemiBold SemiConden" w:hAnsi="Bahnschrift SemiBold SemiConden"/>
          <w:b/>
          <w:sz w:val="28"/>
          <w:szCs w:val="28"/>
          <w:lang w:val="es-MX"/>
        </w:rPr>
        <w:t>12 DE NOVIEMBRE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3562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DE LECTURA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3562C" w:rsidRDefault="0053562C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 la comprensión de lectura</w:t>
      </w:r>
    </w:p>
    <w:p w:rsidR="00BD60CA" w:rsidRPr="00412C5E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3562C" w:rsidRDefault="0053562C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3562C" w:rsidRPr="00855C47" w:rsidRDefault="0053562C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704B16"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A823DE" w:rsidRPr="00412C5E" w:rsidRDefault="00A823DE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F6E06" w:rsidRDefault="00BF6E06" w:rsidP="00BF6E06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BF6E06" w:rsidRDefault="00BF6E06" w:rsidP="00BF6E06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Power Point una tarjetica de felicitaciones con uno de sus pensamientos.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WhappApp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BF6E06" w:rsidRPr="00F2690C" w:rsidRDefault="00BF6E06" w:rsidP="00BF6E06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5AAC95F9" wp14:editId="2A026872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3DE" w:rsidRPr="00364F68" w:rsidRDefault="00A823DE" w:rsidP="00A823D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3562C"/>
    <w:rsid w:val="0055124D"/>
    <w:rsid w:val="005902F2"/>
    <w:rsid w:val="005D4999"/>
    <w:rsid w:val="00624C51"/>
    <w:rsid w:val="00647C77"/>
    <w:rsid w:val="006D1FD0"/>
    <w:rsid w:val="006D485F"/>
    <w:rsid w:val="006D584D"/>
    <w:rsid w:val="006D64DC"/>
    <w:rsid w:val="006E029B"/>
    <w:rsid w:val="00704B16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51A66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BF6E06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075A4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89809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2020-04-18T21:23:00Z</dcterms:created>
  <dcterms:modified xsi:type="dcterms:W3CDTF">2020-11-06T18:44:00Z</dcterms:modified>
</cp:coreProperties>
</file>