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4A5C33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bookmarkEnd w:id="0"/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D52626">
        <w:rPr>
          <w:rFonts w:ascii="Bahnschrift SemiBold SemiConden" w:hAnsi="Bahnschrift SemiBold SemiConden"/>
          <w:b/>
          <w:sz w:val="28"/>
          <w:szCs w:val="28"/>
          <w:lang w:val="es-MX"/>
        </w:rPr>
        <w:t>3 AL 6 DE NOVIEMBRE 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D52626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Default="003C5A9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98A14" wp14:editId="60C2E4D9">
                <wp:simplePos x="0" y="0"/>
                <wp:positionH relativeFrom="column">
                  <wp:posOffset>1005840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5A9E" w:rsidRPr="003C5A9E" w:rsidRDefault="003C5A9E" w:rsidP="003C5A9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noProof/>
                                <w:sz w:val="72"/>
                                <w:szCs w:val="72"/>
                                <w:lang w:val="es-MX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Valor de la 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98A1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79.2pt;margin-top:6.7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AJmdOa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3C5A9E" w:rsidRPr="003C5A9E" w:rsidRDefault="003C5A9E" w:rsidP="003C5A9E">
                      <w:pPr>
                        <w:jc w:val="center"/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nk Free" w:hAnsi="Ink Free"/>
                          <w:b/>
                          <w:noProof/>
                          <w:sz w:val="72"/>
                          <w:szCs w:val="72"/>
                          <w:lang w:val="es-MX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Valor de la lealtad</w:t>
                      </w:r>
                    </w:p>
                  </w:txbxContent>
                </v:textbox>
              </v:shape>
            </w:pict>
          </mc:Fallback>
        </mc:AlternateContent>
      </w:r>
    </w:p>
    <w:p w:rsidR="00D52626" w:rsidRDefault="00D52626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2626" w:rsidRPr="00D52626" w:rsidRDefault="00D52626" w:rsidP="00B30469">
      <w:pPr>
        <w:jc w:val="center"/>
        <w:rPr>
          <w:rFonts w:ascii="Ink Free" w:hAnsi="Ink Free"/>
          <w:noProof/>
          <w:lang w:eastAsia="es-419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3C5A9E">
        <w:rPr>
          <w:rFonts w:ascii="Bahnschrift SemiBold SemiConden" w:hAnsi="Bahnschrift SemiBold SemiConden"/>
          <w:b/>
          <w:sz w:val="28"/>
          <w:szCs w:val="28"/>
          <w:lang w:val="es-MX"/>
        </w:rPr>
        <w:t>3 DE NOVIEMBRE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46542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46542A" w:rsidRDefault="0046542A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Realizaremos actividad de comprensión lectora. 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C5A9E">
        <w:rPr>
          <w:rFonts w:ascii="Bahnschrift SemiBold SemiConden" w:hAnsi="Bahnschrift SemiBold SemiConden"/>
          <w:b/>
          <w:sz w:val="28"/>
          <w:szCs w:val="28"/>
          <w:lang w:val="es-MX"/>
        </w:rPr>
        <w:t>4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46542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6542A" w:rsidRDefault="0046542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Estaremos en la presentación de la prueba de tres editores. 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C5A9E">
        <w:rPr>
          <w:rFonts w:ascii="Bahnschrift SemiBold SemiConden" w:hAnsi="Bahnschrift SemiBold SemiConden"/>
          <w:b/>
          <w:sz w:val="28"/>
          <w:szCs w:val="28"/>
          <w:lang w:val="es-MX"/>
        </w:rPr>
        <w:t>5 DE NOVIEMBRE</w:t>
      </w:r>
      <w:r w:rsidR="003C5A9E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46542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TRES EDITORES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1E0AB2" w:rsidRPr="0046542A" w:rsidRDefault="0046542A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Estaremos en la presentación de la prueba de los tres editores. </w:t>
      </w:r>
    </w:p>
    <w:p w:rsidR="00370399" w:rsidRPr="00980A12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3C5A9E">
        <w:rPr>
          <w:rFonts w:ascii="Bahnschrift SemiBold SemiConden" w:hAnsi="Bahnschrift SemiBold SemiConden"/>
          <w:b/>
          <w:sz w:val="28"/>
          <w:szCs w:val="28"/>
          <w:lang w:val="es-MX"/>
        </w:rPr>
        <w:t>6 DE NOVIEMBRE</w:t>
      </w:r>
      <w:r w:rsidR="003C5A9E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ENTREGA DE EVIDENCIAS DE APRENDIZAJE DE LA SEMANA. 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3730D8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C5A9E" w:rsidRDefault="003C5A9E" w:rsidP="00D400AC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3C5A9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Este mes haremos un </w:t>
      </w:r>
      <w:r w:rsidR="001F40A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especial reconocimiento al valor de la lealtad. Entendemos este valor como el sentimiento de respeto y fidelidad hacia los principios morales, a los compromisos establecidos o hacia alguien. Te invito para que realices el rompecabezas del enlace adjunto que trae un lindo mensaje sobre la lealtad. </w:t>
      </w:r>
      <w:r w:rsidR="001F40A5"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te tomas una foto al lado del computador con la actividad resuelta y me la envías al </w:t>
      </w:r>
      <w:proofErr w:type="spellStart"/>
      <w:r w:rsidR="001F40A5"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="00614845"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  <w:r w:rsidR="001F40A5"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tendrás un cinco. </w:t>
      </w:r>
    </w:p>
    <w:p w:rsidR="00614845" w:rsidRPr="00614845" w:rsidRDefault="00614845" w:rsidP="00D400AC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</w:p>
    <w:p w:rsidR="001F40A5" w:rsidRDefault="004A5C33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1F40A5" w:rsidRPr="00970474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https://www.jigsawplanet.com/?rc=play&amp;pid=14f7591f48b3</w:t>
        </w:r>
      </w:hyperlink>
    </w:p>
    <w:p w:rsidR="001F40A5" w:rsidRPr="003C5A9E" w:rsidRDefault="001F40A5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5A9E" w:rsidRPr="00370399" w:rsidRDefault="003C5A9E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1F40A5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730D8"/>
    <w:rsid w:val="003A746F"/>
    <w:rsid w:val="003A7E24"/>
    <w:rsid w:val="003C0887"/>
    <w:rsid w:val="003C369D"/>
    <w:rsid w:val="003C5A9E"/>
    <w:rsid w:val="003F09F5"/>
    <w:rsid w:val="004047A8"/>
    <w:rsid w:val="00414681"/>
    <w:rsid w:val="0046542A"/>
    <w:rsid w:val="004829B4"/>
    <w:rsid w:val="004970A5"/>
    <w:rsid w:val="004A5C33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14845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2626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DDD7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4f7591f48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91</cp:revision>
  <dcterms:created xsi:type="dcterms:W3CDTF">2020-04-17T17:29:00Z</dcterms:created>
  <dcterms:modified xsi:type="dcterms:W3CDTF">2020-10-30T14:08:00Z</dcterms:modified>
</cp:coreProperties>
</file>