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DA" w:rsidRDefault="007E34DA"/>
    <w:tbl>
      <w:tblPr>
        <w:tblStyle w:val="Tablaconcuadrcula"/>
        <w:tblW w:w="0" w:type="auto"/>
        <w:tblLook w:val="04A0"/>
      </w:tblPr>
      <w:tblGrid>
        <w:gridCol w:w="5637"/>
        <w:gridCol w:w="2268"/>
        <w:gridCol w:w="2693"/>
      </w:tblGrid>
      <w:tr w:rsidR="009F3554" w:rsidRPr="009F3554" w:rsidTr="003F039A">
        <w:tc>
          <w:tcPr>
            <w:tcW w:w="10598" w:type="dxa"/>
            <w:gridSpan w:val="3"/>
          </w:tcPr>
          <w:p w:rsidR="009F3554" w:rsidRPr="009F3554" w:rsidRDefault="009F3554" w:rsidP="003F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55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5648960</wp:posOffset>
                  </wp:positionH>
                  <wp:positionV relativeFrom="margin">
                    <wp:posOffset>74930</wp:posOffset>
                  </wp:positionV>
                  <wp:extent cx="803910" cy="666115"/>
                  <wp:effectExtent l="19050" t="0" r="0" b="0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3554" w:rsidRPr="009F3554" w:rsidRDefault="009F3554" w:rsidP="003F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3554" w:rsidRPr="009F3554" w:rsidRDefault="009F3554" w:rsidP="003F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554">
              <w:rPr>
                <w:rFonts w:ascii="Arial" w:hAnsi="Arial" w:cs="Arial"/>
                <w:sz w:val="20"/>
                <w:szCs w:val="20"/>
              </w:rPr>
              <w:t>COLEGIO EMILIA RIQUELME</w:t>
            </w:r>
          </w:p>
          <w:p w:rsidR="009F3554" w:rsidRDefault="0005376A" w:rsidP="003F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REPASO</w:t>
            </w:r>
          </w:p>
          <w:p w:rsidR="009F3554" w:rsidRPr="009F3554" w:rsidRDefault="009F3554" w:rsidP="0005376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554" w:rsidRPr="009F3554" w:rsidRDefault="009F3554" w:rsidP="003F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554" w:rsidRPr="009F3554" w:rsidTr="007E34DA">
        <w:tc>
          <w:tcPr>
            <w:tcW w:w="5637" w:type="dxa"/>
          </w:tcPr>
          <w:p w:rsidR="009F3554" w:rsidRP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554" w:rsidRP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  <w:p w:rsidR="009F3554" w:rsidRP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554" w:rsidRP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2693" w:type="dxa"/>
          </w:tcPr>
          <w:p w:rsid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554" w:rsidRP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AREA: Matemáticas </w:t>
            </w:r>
          </w:p>
        </w:tc>
      </w:tr>
      <w:tr w:rsidR="009F3554" w:rsidRPr="009F3554" w:rsidTr="005E248D">
        <w:trPr>
          <w:trHeight w:val="8637"/>
        </w:trPr>
        <w:tc>
          <w:tcPr>
            <w:tcW w:w="10598" w:type="dxa"/>
            <w:gridSpan w:val="3"/>
          </w:tcPr>
          <w:p w:rsidR="009F3554" w:rsidRP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554" w:rsidRDefault="005E248D" w:rsidP="003F0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TEMA: CONJUNTOS</w:t>
            </w:r>
          </w:p>
          <w:p w:rsidR="005E248D" w:rsidRDefault="005E248D" w:rsidP="003F03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ACTIVIDAD: </w:t>
            </w:r>
          </w:p>
          <w:p w:rsidR="009F3554" w:rsidRPr="007E34DA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DA" w:rsidRPr="007E34DA" w:rsidRDefault="005E248D" w:rsidP="007E34D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dibuja </w:t>
            </w:r>
            <w:proofErr w:type="spellStart"/>
            <w:r>
              <w:rPr>
                <w:rFonts w:ascii="Arial" w:hAnsi="Arial" w:cs="Arial"/>
              </w:rPr>
              <w:t>tres</w:t>
            </w:r>
            <w:r w:rsidR="007E34DA" w:rsidRPr="007E34DA">
              <w:rPr>
                <w:rFonts w:ascii="Arial" w:hAnsi="Arial" w:cs="Arial"/>
              </w:rPr>
              <w:t>conjuntos</w:t>
            </w:r>
            <w:proofErr w:type="spellEnd"/>
            <w:r w:rsidR="007E34DA" w:rsidRPr="007E34DA">
              <w:rPr>
                <w:rFonts w:ascii="Arial" w:hAnsi="Arial" w:cs="Arial"/>
              </w:rPr>
              <w:t xml:space="preserve"> teniendo en cuenta las siguientes instrucciones: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El conjunto A esta conformado por 5 animales de la granja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El conjunto D está conformado por 8 insectos.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El conjunto N está conformado por 3 animales salvajes.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a. ¿Qué conjunto tiene más elementos?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b. ¿Qué conjunto tiene menos elementos?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c. ¿Cómo se llama el conjunto de los insectos?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</w:p>
          <w:p w:rsidR="007E34DA" w:rsidRDefault="005E248D" w:rsidP="007E34D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TEMA: RECOLECCION Y ANALISIS DE DATOS.</w:t>
            </w:r>
          </w:p>
          <w:p w:rsidR="005E248D" w:rsidRPr="007E34DA" w:rsidRDefault="005E248D" w:rsidP="007E34DA">
            <w:pPr>
              <w:pStyle w:val="Sinespaciado"/>
              <w:rPr>
                <w:rFonts w:ascii="Arial" w:hAnsi="Arial" w:cs="Arial"/>
              </w:rPr>
            </w:pP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ORGANIZA LA SIGUIENTE INFORMACIÓN EN UNA TABLA DE DATOS, LUEGO RESPONDE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</w:p>
          <w:p w:rsidR="007E34DA" w:rsidRPr="007E34DA" w:rsidRDefault="005E248D" w:rsidP="007E34D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7E34DA" w:rsidRPr="007E34DA">
              <w:rPr>
                <w:rFonts w:ascii="Arial" w:hAnsi="Arial" w:cs="Arial"/>
              </w:rPr>
              <w:t>En el grado cuarto se realizó una encuesta de sus deportes favoritos, la información recolectada fue la siguiente: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A 10 niñas les gusta el patinaje, a 12 la natación, a 8 el voleibol, a 10 la gimnasia y a 5 el futbol.</w:t>
            </w:r>
          </w:p>
          <w:p w:rsidR="007E34DA" w:rsidRPr="007E34DA" w:rsidRDefault="007E34DA" w:rsidP="007E34DA">
            <w:pPr>
              <w:pStyle w:val="Sinespaciado"/>
              <w:rPr>
                <w:rFonts w:ascii="Arial" w:hAnsi="Arial" w:cs="Arial"/>
              </w:rPr>
            </w:pPr>
          </w:p>
          <w:p w:rsidR="007E34DA" w:rsidRPr="007E34DA" w:rsidRDefault="005E248D" w:rsidP="007E34D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7E34DA" w:rsidRPr="007E34DA">
              <w:rPr>
                <w:rFonts w:ascii="Arial" w:hAnsi="Arial" w:cs="Arial"/>
              </w:rPr>
              <w:t>¿Cuál es el deporte favorito en el grado cuarto?</w:t>
            </w:r>
          </w:p>
          <w:p w:rsidR="007E34DA" w:rsidRPr="007E34DA" w:rsidRDefault="005E248D" w:rsidP="007E34D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7E34DA" w:rsidRPr="007E34DA">
              <w:rPr>
                <w:rFonts w:ascii="Arial" w:hAnsi="Arial" w:cs="Arial"/>
              </w:rPr>
              <w:t>¿Cuántas estudiantes hay en el grado cuarto?</w:t>
            </w:r>
          </w:p>
          <w:p w:rsidR="007E34DA" w:rsidRPr="007E34DA" w:rsidRDefault="005E248D" w:rsidP="007E34D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7E34DA" w:rsidRPr="007E34DA">
              <w:rPr>
                <w:rFonts w:ascii="Arial" w:hAnsi="Arial" w:cs="Arial"/>
              </w:rPr>
              <w:t>¿cuál es el deporte menos practicado?</w:t>
            </w:r>
          </w:p>
          <w:p w:rsidR="007E34DA" w:rsidRDefault="005E248D" w:rsidP="007E34D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7E34DA" w:rsidRPr="007E34DA">
              <w:rPr>
                <w:rFonts w:ascii="Arial" w:hAnsi="Arial" w:cs="Arial"/>
              </w:rPr>
              <w:t>¿Qué deportes tienen igual cantidad de niñas?</w:t>
            </w:r>
          </w:p>
          <w:p w:rsidR="005E248D" w:rsidRDefault="005E248D" w:rsidP="007E34DA">
            <w:pPr>
              <w:pStyle w:val="Sinespaciado"/>
              <w:rPr>
                <w:rFonts w:ascii="Arial" w:hAnsi="Arial" w:cs="Arial"/>
              </w:rPr>
            </w:pPr>
          </w:p>
          <w:p w:rsidR="005E248D" w:rsidRDefault="005E248D" w:rsidP="007E34D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TEMA: LINEAS</w:t>
            </w:r>
          </w:p>
          <w:p w:rsidR="005E248D" w:rsidRPr="007E34DA" w:rsidRDefault="005E248D" w:rsidP="007E34DA">
            <w:pPr>
              <w:pStyle w:val="Sinespaciado"/>
              <w:rPr>
                <w:rFonts w:ascii="Arial" w:hAnsi="Arial" w:cs="Arial"/>
              </w:rPr>
            </w:pPr>
          </w:p>
          <w:p w:rsidR="005E248D" w:rsidRPr="007E34DA" w:rsidRDefault="005E248D" w:rsidP="005E24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E34DA">
              <w:rPr>
                <w:rFonts w:ascii="Arial" w:hAnsi="Arial" w:cs="Arial"/>
              </w:rPr>
              <w:t>Elabora un dibujo que tenga:</w:t>
            </w:r>
          </w:p>
          <w:p w:rsidR="005E248D" w:rsidRPr="007E34DA" w:rsidRDefault="005E248D" w:rsidP="005E248D">
            <w:pPr>
              <w:pStyle w:val="Sinespaciado"/>
              <w:rPr>
                <w:rFonts w:ascii="Arial" w:hAnsi="Arial" w:cs="Arial"/>
              </w:rPr>
            </w:pPr>
          </w:p>
          <w:p w:rsidR="005E248D" w:rsidRPr="007E34DA" w:rsidRDefault="005E248D" w:rsidP="005E248D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 xml:space="preserve"> 4 líneas rectas verticales</w:t>
            </w:r>
            <w:r>
              <w:rPr>
                <w:rFonts w:ascii="Arial" w:hAnsi="Arial" w:cs="Arial"/>
              </w:rPr>
              <w:t xml:space="preserve"> de color azul</w:t>
            </w:r>
          </w:p>
          <w:p w:rsidR="005E248D" w:rsidRPr="007E34DA" w:rsidRDefault="005E248D" w:rsidP="005E248D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 xml:space="preserve"> 5 líneas rectas horizontales</w:t>
            </w:r>
            <w:r>
              <w:rPr>
                <w:rFonts w:ascii="Arial" w:hAnsi="Arial" w:cs="Arial"/>
              </w:rPr>
              <w:t xml:space="preserve"> de color verde </w:t>
            </w:r>
          </w:p>
          <w:p w:rsidR="005E248D" w:rsidRPr="007E34DA" w:rsidRDefault="005E248D" w:rsidP="005E248D">
            <w:pPr>
              <w:pStyle w:val="Sinespaciado"/>
              <w:rPr>
                <w:rFonts w:ascii="Arial" w:hAnsi="Arial" w:cs="Arial"/>
              </w:rPr>
            </w:pPr>
            <w:r w:rsidRPr="007E34DA">
              <w:rPr>
                <w:rFonts w:ascii="Arial" w:hAnsi="Arial" w:cs="Arial"/>
              </w:rPr>
              <w:t>5 líneas paralelas</w:t>
            </w:r>
            <w:r>
              <w:rPr>
                <w:rFonts w:ascii="Arial" w:hAnsi="Arial" w:cs="Arial"/>
              </w:rPr>
              <w:t xml:space="preserve"> de color naranja</w:t>
            </w:r>
          </w:p>
          <w:p w:rsidR="005E248D" w:rsidRPr="007E34DA" w:rsidRDefault="005E248D" w:rsidP="005E24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líneas  perpendiculares de color rojo</w:t>
            </w:r>
          </w:p>
          <w:p w:rsidR="009F3554" w:rsidRDefault="009F3554" w:rsidP="007E34D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5E248D" w:rsidRPr="005E248D" w:rsidRDefault="005E248D" w:rsidP="005E248D">
            <w:p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4. La lluvia se observa de forma:</w:t>
            </w:r>
          </w:p>
          <w:p w:rsidR="005E248D" w:rsidRPr="005E248D" w:rsidRDefault="005E248D" w:rsidP="005E248D">
            <w:pPr>
              <w:pStyle w:val="Prrafodelista"/>
              <w:rPr>
                <w:rFonts w:ascii="Arial" w:hAnsi="Arial" w:cs="Arial"/>
              </w:rPr>
            </w:pPr>
          </w:p>
          <w:p w:rsidR="005E248D" w:rsidRPr="005E248D" w:rsidRDefault="005E248D" w:rsidP="005E248D">
            <w:pPr>
              <w:pStyle w:val="Prrafodelista"/>
              <w:rPr>
                <w:rFonts w:ascii="Arial" w:hAnsi="Arial" w:cs="Arial"/>
              </w:rPr>
            </w:pPr>
          </w:p>
          <w:p w:rsidR="005E248D" w:rsidRPr="005E248D" w:rsidRDefault="005E248D" w:rsidP="005E248D">
            <w:pPr>
              <w:pStyle w:val="Prrafodelista"/>
              <w:rPr>
                <w:rFonts w:ascii="Arial" w:hAnsi="Arial" w:cs="Arial"/>
              </w:rPr>
            </w:pPr>
            <w:r w:rsidRPr="005E248D">
              <w:rPr>
                <w:noProof/>
                <w:lang w:eastAsia="es-CO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63500</wp:posOffset>
                  </wp:positionV>
                  <wp:extent cx="2165985" cy="1349375"/>
                  <wp:effectExtent l="0" t="0" r="5715" b="3175"/>
                  <wp:wrapThrough wrapText="bothSides">
                    <wp:wrapPolygon edited="0">
                      <wp:start x="0" y="0"/>
                      <wp:lineTo x="0" y="21346"/>
                      <wp:lineTo x="21467" y="21346"/>
                      <wp:lineTo x="21467" y="0"/>
                      <wp:lineTo x="0" y="0"/>
                    </wp:wrapPolygon>
                  </wp:wrapThrough>
                  <wp:docPr id="2" name="Imagen 1" descr="Resultado de imagen para dibujo de la lluvi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bujo de la lluvi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Vertical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Horizontal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Oblicuas.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Perpendicular.</w:t>
            </w:r>
          </w:p>
          <w:p w:rsidR="00146346" w:rsidRPr="005E248D" w:rsidRDefault="00146346" w:rsidP="00146346">
            <w:pPr>
              <w:rPr>
                <w:rFonts w:ascii="Arial" w:hAnsi="Arial" w:cs="Arial"/>
              </w:rPr>
            </w:pPr>
          </w:p>
          <w:p w:rsidR="009F3554" w:rsidRPr="005E248D" w:rsidRDefault="009F3554" w:rsidP="009F3554">
            <w:pPr>
              <w:rPr>
                <w:rFonts w:ascii="Arial" w:hAnsi="Arial" w:cs="Arial"/>
              </w:rPr>
            </w:pPr>
          </w:p>
          <w:p w:rsidR="009F3554" w:rsidRPr="009F3554" w:rsidRDefault="009F3554" w:rsidP="003F039A">
            <w:pPr>
              <w:rPr>
                <w:rFonts w:ascii="Arial" w:hAnsi="Arial" w:cs="Arial"/>
                <w:sz w:val="20"/>
                <w:szCs w:val="20"/>
              </w:rPr>
            </w:pPr>
          </w:p>
          <w:p w:rsidR="005E248D" w:rsidRPr="005E248D" w:rsidRDefault="005E248D" w:rsidP="005E248D">
            <w:p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5. Sofía practica tira al blanco, al observar la imagen puedes determinar que las flechas se encuentran en sentido:</w:t>
            </w:r>
          </w:p>
          <w:p w:rsidR="005E248D" w:rsidRPr="005E248D" w:rsidRDefault="005E248D" w:rsidP="005E2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9525</wp:posOffset>
                  </wp:positionV>
                  <wp:extent cx="1518285" cy="848995"/>
                  <wp:effectExtent l="19050" t="0" r="5715" b="0"/>
                  <wp:wrapThrough wrapText="bothSides">
                    <wp:wrapPolygon edited="0">
                      <wp:start x="-271" y="0"/>
                      <wp:lineTo x="-271" y="21325"/>
                      <wp:lineTo x="21681" y="21325"/>
                      <wp:lineTo x="21681" y="0"/>
                      <wp:lineTo x="-271" y="0"/>
                    </wp:wrapPolygon>
                  </wp:wrapThrough>
                  <wp:docPr id="5" name="Imagen 5" descr="Resultado de imagen para actividades lineas verticales y horizontal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Resultado de imagen para actividades lineas verticales y horizontales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73" t="13367" r="3092" b="6426"/>
                          <a:stretch/>
                        </pic:blipFill>
                        <pic:spPr bwMode="auto">
                          <a:xfrm>
                            <a:off x="0" y="0"/>
                            <a:ext cx="151828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Vertical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arriba abajo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Horizontal.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En punticos.</w:t>
            </w:r>
          </w:p>
          <w:p w:rsidR="009F3554" w:rsidRPr="005E248D" w:rsidRDefault="009F3554" w:rsidP="003F039A">
            <w:pPr>
              <w:rPr>
                <w:rFonts w:ascii="Arial" w:hAnsi="Arial" w:cs="Arial"/>
              </w:rPr>
            </w:pPr>
          </w:p>
          <w:p w:rsidR="005E248D" w:rsidRDefault="005E248D" w:rsidP="003F039A">
            <w:pPr>
              <w:rPr>
                <w:rFonts w:ascii="Arial" w:hAnsi="Arial" w:cs="Arial"/>
                <w:sz w:val="20"/>
                <w:szCs w:val="20"/>
              </w:rPr>
            </w:pPr>
          </w:p>
          <w:p w:rsidR="005E248D" w:rsidRPr="005E248D" w:rsidRDefault="005E248D" w:rsidP="005E248D">
            <w:p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RESPONDE LAS PREGUNTAS 6  Y 7 PARTIENDO DE LA IMAGEN</w:t>
            </w:r>
          </w:p>
          <w:p w:rsidR="005E248D" w:rsidRPr="005E248D" w:rsidRDefault="005E248D" w:rsidP="005E248D">
            <w:pPr>
              <w:jc w:val="center"/>
              <w:rPr>
                <w:rFonts w:ascii="Arial" w:hAnsi="Arial" w:cs="Arial"/>
              </w:rPr>
            </w:pPr>
            <w:r w:rsidRPr="005E248D">
              <w:rPr>
                <w:noProof/>
                <w:lang w:eastAsia="es-CO"/>
              </w:rPr>
              <w:drawing>
                <wp:inline distT="0" distB="0" distL="0" distR="0">
                  <wp:extent cx="2634342" cy="1491343"/>
                  <wp:effectExtent l="0" t="0" r="0" b="0"/>
                  <wp:docPr id="7" name="Imagen 7" descr="Resultado de imagen para actividades de lineas paralel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Resultado de imagen para actividades de lineas paralelAS"/>
                          <pic:cNvPicPr/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934" t="20207" r="2051" b="3385"/>
                          <a:stretch/>
                        </pic:blipFill>
                        <pic:spPr bwMode="auto">
                          <a:xfrm>
                            <a:off x="0" y="0"/>
                            <a:ext cx="2640887" cy="1495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248D" w:rsidRPr="005E248D" w:rsidRDefault="005E248D" w:rsidP="005E248D">
            <w:pPr>
              <w:rPr>
                <w:rFonts w:ascii="Arial" w:hAnsi="Arial" w:cs="Arial"/>
              </w:rPr>
            </w:pP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La avenida Colón y la avenida San Martin son rectas:</w:t>
            </w:r>
          </w:p>
          <w:p w:rsidR="005E248D" w:rsidRPr="005E248D" w:rsidRDefault="005E248D" w:rsidP="005E248D">
            <w:pPr>
              <w:rPr>
                <w:rFonts w:ascii="Arial" w:hAnsi="Arial" w:cs="Arial"/>
              </w:rPr>
            </w:pP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Perpendiculares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Paralelas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Curvas</w:t>
            </w: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Vecinas</w:t>
            </w:r>
          </w:p>
          <w:p w:rsidR="005E248D" w:rsidRPr="005E248D" w:rsidRDefault="005E248D" w:rsidP="005E248D">
            <w:pPr>
              <w:rPr>
                <w:rFonts w:ascii="Arial" w:hAnsi="Arial" w:cs="Arial"/>
              </w:rPr>
            </w:pPr>
          </w:p>
          <w:p w:rsidR="005E248D" w:rsidRPr="005E248D" w:rsidRDefault="005E248D" w:rsidP="005E248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la avenida palmeras y la avenida San Martin son rectas:</w:t>
            </w:r>
          </w:p>
          <w:p w:rsidR="005E248D" w:rsidRPr="005E248D" w:rsidRDefault="005E248D" w:rsidP="005E248D">
            <w:pPr>
              <w:rPr>
                <w:rFonts w:ascii="Arial" w:hAnsi="Arial" w:cs="Arial"/>
              </w:rPr>
            </w:pPr>
          </w:p>
          <w:p w:rsidR="005E248D" w:rsidRPr="005E248D" w:rsidRDefault="005E248D" w:rsidP="005E248D">
            <w:pPr>
              <w:pStyle w:val="Prrafodelista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Paralelas</w:t>
            </w:r>
          </w:p>
          <w:p w:rsidR="005E248D" w:rsidRPr="005E248D" w:rsidRDefault="005E248D" w:rsidP="005E248D">
            <w:pPr>
              <w:pStyle w:val="Prrafodelista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Perpendiculares</w:t>
            </w:r>
          </w:p>
          <w:p w:rsidR="005E248D" w:rsidRPr="005E248D" w:rsidRDefault="005E248D" w:rsidP="005E248D">
            <w:pPr>
              <w:pStyle w:val="Prrafodelista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Horizontales.</w:t>
            </w:r>
          </w:p>
          <w:p w:rsidR="005E248D" w:rsidRDefault="005E248D" w:rsidP="005E248D">
            <w:pPr>
              <w:pStyle w:val="Prrafodelista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5E248D">
              <w:rPr>
                <w:rFonts w:ascii="Arial" w:hAnsi="Arial" w:cs="Arial"/>
              </w:rPr>
              <w:t>Curvas.</w:t>
            </w:r>
          </w:p>
          <w:p w:rsidR="005E248D" w:rsidRDefault="005E248D" w:rsidP="005E248D">
            <w:pPr>
              <w:pStyle w:val="Prrafodelista"/>
              <w:ind w:left="1800"/>
              <w:rPr>
                <w:rFonts w:ascii="Arial" w:hAnsi="Arial" w:cs="Arial"/>
              </w:rPr>
            </w:pPr>
          </w:p>
          <w:p w:rsidR="005E248D" w:rsidRDefault="005E248D" w:rsidP="005E2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TEMAS NUMEROS DE TRES CIFRAS.</w:t>
            </w:r>
          </w:p>
          <w:p w:rsidR="005E248D" w:rsidRDefault="005E248D" w:rsidP="003F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Debes desarrollar los tres problemas </w:t>
            </w:r>
            <w:r w:rsidR="000837E7">
              <w:rPr>
                <w:rFonts w:ascii="Arial" w:hAnsi="Arial" w:cs="Arial"/>
              </w:rPr>
              <w:t xml:space="preserve">propuestos, escoger de ellos tres números </w:t>
            </w:r>
            <w:r w:rsidR="00D4455E">
              <w:rPr>
                <w:rFonts w:ascii="Arial" w:hAnsi="Arial" w:cs="Arial"/>
              </w:rPr>
              <w:t>para escribir y descomponer. ( un numero de cada problema)</w:t>
            </w:r>
          </w:p>
          <w:p w:rsidR="00D4455E" w:rsidRDefault="00D4455E" w:rsidP="003F039A">
            <w:pPr>
              <w:rPr>
                <w:rFonts w:ascii="Arial" w:hAnsi="Arial" w:cs="Arial"/>
              </w:rPr>
            </w:pPr>
          </w:p>
          <w:p w:rsidR="00D4455E" w:rsidRDefault="00D4455E" w:rsidP="003F0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RECUERDA QUE TIENES UNA HOJITA EN TU CUADERNO DE MATEMATICAS QUE TE INDICA COMO RESOLVER PROBLEMAS.</w:t>
            </w:r>
          </w:p>
          <w:p w:rsidR="00D4455E" w:rsidRDefault="00D4455E" w:rsidP="003F039A">
            <w:pPr>
              <w:rPr>
                <w:rFonts w:ascii="Arial" w:hAnsi="Arial" w:cs="Arial"/>
              </w:rPr>
            </w:pPr>
          </w:p>
          <w:p w:rsidR="00D4455E" w:rsidRPr="00D4455E" w:rsidRDefault="00D4455E" w:rsidP="00D445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4455E">
              <w:rPr>
                <w:rFonts w:ascii="Arial" w:hAnsi="Arial" w:cs="Arial"/>
              </w:rPr>
              <w:t xml:space="preserve">María tiene una floristería, acaba de recibir </w:t>
            </w:r>
            <w:r w:rsidRPr="000837E7">
              <w:rPr>
                <w:rFonts w:ascii="Arial" w:hAnsi="Arial" w:cs="Arial"/>
              </w:rPr>
              <w:t>369</w:t>
            </w:r>
            <w:r w:rsidRPr="00D4455E">
              <w:rPr>
                <w:rFonts w:ascii="Arial" w:hAnsi="Arial" w:cs="Arial"/>
              </w:rPr>
              <w:t xml:space="preserve"> rosas, si María ya tenía en su floristería 248 rosas ¿Cuántas Rosas tiene María en total?</w:t>
            </w:r>
          </w:p>
          <w:p w:rsidR="00D4455E" w:rsidRDefault="00D4455E" w:rsidP="003F039A">
            <w:pPr>
              <w:rPr>
                <w:rFonts w:ascii="Arial" w:hAnsi="Arial" w:cs="Arial"/>
              </w:rPr>
            </w:pPr>
          </w:p>
          <w:p w:rsidR="00D4455E" w:rsidRDefault="00D4455E" w:rsidP="00D445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Sebastián juega con sus</w:t>
            </w:r>
            <w:r w:rsidR="009B5F1E">
              <w:rPr>
                <w:rFonts w:ascii="Arial" w:hAnsi="Arial" w:cs="Arial"/>
              </w:rPr>
              <w:t xml:space="preserve"> 530 carritos de colección y ha llegado su primo Mateo a Jugar con él,  si Sebastián presto a Mateo 275 carritos. ¿con cuántos carritos jugara él?</w:t>
            </w:r>
          </w:p>
          <w:p w:rsidR="009B5F1E" w:rsidRPr="009B5F1E" w:rsidRDefault="009B5F1E" w:rsidP="009B5F1E">
            <w:pPr>
              <w:pStyle w:val="Prrafodelista"/>
              <w:rPr>
                <w:rFonts w:ascii="Arial" w:hAnsi="Arial" w:cs="Arial"/>
              </w:rPr>
            </w:pPr>
          </w:p>
          <w:p w:rsidR="009B5F1E" w:rsidRDefault="009B5F1E" w:rsidP="00D445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 una panadería se hacen </w:t>
            </w:r>
            <w:r w:rsidR="000837E7">
              <w:rPr>
                <w:rFonts w:ascii="Arial" w:hAnsi="Arial" w:cs="Arial"/>
              </w:rPr>
              <w:t xml:space="preserve">753 buñuelos cada día, si se vendieron 430 buñuelos en la mañana </w:t>
            </w:r>
            <w:proofErr w:type="gramStart"/>
            <w:r w:rsidR="000837E7">
              <w:rPr>
                <w:rFonts w:ascii="Arial" w:hAnsi="Arial" w:cs="Arial"/>
              </w:rPr>
              <w:t>¿</w:t>
            </w:r>
            <w:proofErr w:type="gramEnd"/>
            <w:r w:rsidR="000837E7">
              <w:rPr>
                <w:rFonts w:ascii="Arial" w:hAnsi="Arial" w:cs="Arial"/>
              </w:rPr>
              <w:t>cuántos buñuelos quedaran para la tarde.</w:t>
            </w:r>
          </w:p>
          <w:p w:rsidR="000837E7" w:rsidRPr="000837E7" w:rsidRDefault="000837E7" w:rsidP="000837E7">
            <w:pPr>
              <w:pStyle w:val="Prrafodelista"/>
              <w:rPr>
                <w:rFonts w:ascii="Arial" w:hAnsi="Arial" w:cs="Arial"/>
              </w:rPr>
            </w:pPr>
          </w:p>
          <w:p w:rsidR="000837E7" w:rsidRDefault="000837E7" w:rsidP="000837E7">
            <w:pPr>
              <w:pStyle w:val="Prrafodelista"/>
              <w:rPr>
                <w:rFonts w:ascii="Arial" w:hAnsi="Arial" w:cs="Arial"/>
              </w:rPr>
            </w:pPr>
          </w:p>
          <w:p w:rsidR="000837E7" w:rsidRDefault="000837E7" w:rsidP="000837E7">
            <w:pPr>
              <w:pStyle w:val="Prrafodelista"/>
              <w:rPr>
                <w:rFonts w:ascii="Arial" w:hAnsi="Arial" w:cs="Arial"/>
              </w:rPr>
            </w:pPr>
          </w:p>
          <w:p w:rsidR="000837E7" w:rsidRDefault="00DE0117" w:rsidP="000837E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0837E7" w:rsidRPr="000837E7">
              <w:rPr>
                <w:rFonts w:ascii="Arial" w:hAnsi="Arial" w:cs="Arial"/>
                <w:sz w:val="24"/>
                <w:szCs w:val="24"/>
              </w:rPr>
              <w:t>EL ÉXITO ES DE QUIEN LO INT</w:t>
            </w:r>
            <w:r>
              <w:rPr>
                <w:rFonts w:ascii="Arial" w:hAnsi="Arial" w:cs="Arial"/>
                <w:sz w:val="24"/>
                <w:szCs w:val="24"/>
              </w:rPr>
              <w:t>ENTA CADA DIA AUN EN EL FRACASO”</w:t>
            </w:r>
          </w:p>
          <w:p w:rsidR="000837E7" w:rsidRPr="000837E7" w:rsidRDefault="000837E7" w:rsidP="000837E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EXTRAÑO. </w:t>
            </w:r>
          </w:p>
        </w:tc>
      </w:tr>
    </w:tbl>
    <w:p w:rsidR="009F3554" w:rsidRDefault="009F3554"/>
    <w:sectPr w:rsidR="009F3554" w:rsidSect="009F35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2F"/>
    <w:multiLevelType w:val="hybridMultilevel"/>
    <w:tmpl w:val="034CEC58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60A24"/>
    <w:multiLevelType w:val="hybridMultilevel"/>
    <w:tmpl w:val="1F0A19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F2C"/>
    <w:multiLevelType w:val="hybridMultilevel"/>
    <w:tmpl w:val="22823534"/>
    <w:lvl w:ilvl="0" w:tplc="5D260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B44ABE"/>
    <w:multiLevelType w:val="hybridMultilevel"/>
    <w:tmpl w:val="76F054AA"/>
    <w:lvl w:ilvl="0" w:tplc="BB042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F34157"/>
    <w:multiLevelType w:val="hybridMultilevel"/>
    <w:tmpl w:val="02D88BAC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0AF2"/>
    <w:multiLevelType w:val="hybridMultilevel"/>
    <w:tmpl w:val="99747B20"/>
    <w:lvl w:ilvl="0" w:tplc="240A0019">
      <w:start w:val="1"/>
      <w:numFmt w:val="lowerLetter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535698D"/>
    <w:multiLevelType w:val="hybridMultilevel"/>
    <w:tmpl w:val="A55A1D2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79BCBCF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554"/>
    <w:rsid w:val="0005376A"/>
    <w:rsid w:val="000837E7"/>
    <w:rsid w:val="000C4AD2"/>
    <w:rsid w:val="00146346"/>
    <w:rsid w:val="001F452F"/>
    <w:rsid w:val="0029165F"/>
    <w:rsid w:val="005973AE"/>
    <w:rsid w:val="005E248D"/>
    <w:rsid w:val="007E34DA"/>
    <w:rsid w:val="008A7220"/>
    <w:rsid w:val="009B5F1E"/>
    <w:rsid w:val="009F3554"/>
    <w:rsid w:val="00BA684C"/>
    <w:rsid w:val="00D4455E"/>
    <w:rsid w:val="00DE0117"/>
    <w:rsid w:val="00FF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3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F3554"/>
    <w:pPr>
      <w:ind w:left="720"/>
      <w:contextualSpacing/>
    </w:pPr>
  </w:style>
  <w:style w:type="paragraph" w:styleId="Sinespaciado">
    <w:name w:val="No Spacing"/>
    <w:uiPriority w:val="1"/>
    <w:qFormat/>
    <w:rsid w:val="007E34D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Laura Panesso</cp:lastModifiedBy>
  <cp:revision>5</cp:revision>
  <dcterms:created xsi:type="dcterms:W3CDTF">2020-03-16T01:16:00Z</dcterms:created>
  <dcterms:modified xsi:type="dcterms:W3CDTF">2020-03-16T22:22:00Z</dcterms:modified>
</cp:coreProperties>
</file>