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3F106" w14:textId="77777777"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TALLER DEL GRADO QUINTO</w:t>
      </w:r>
    </w:p>
    <w:p w14:paraId="6A022D66" w14:textId="77777777"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14:paraId="70948110" w14:textId="77777777"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14:paraId="0C2828F1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7BB76F34" w14:textId="77777777" w:rsidR="0091551F" w:rsidRPr="0091551F" w:rsidRDefault="000F0F80" w:rsidP="0091551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551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1551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1551F" w:rsidRPr="0091551F">
        <w:rPr>
          <w:rFonts w:ascii="Arial" w:hAnsi="Arial" w:cs="Arial"/>
          <w:sz w:val="20"/>
          <w:szCs w:val="20"/>
        </w:rPr>
        <w:t xml:space="preserve">Actividades de fomento de unión de grupo. </w:t>
      </w:r>
    </w:p>
    <w:p w14:paraId="47320CEF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66270E27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356EC80" w14:textId="77777777"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14:paraId="38BBA76B" w14:textId="77777777" w:rsidR="0091551F" w:rsidRPr="0091551F" w:rsidRDefault="0091551F" w:rsidP="0091551F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551F">
        <w:rPr>
          <w:rFonts w:ascii="Arial" w:hAnsi="Arial" w:cs="Arial"/>
          <w:b/>
          <w:sz w:val="20"/>
          <w:szCs w:val="20"/>
        </w:rPr>
        <w:t xml:space="preserve">Actividades de fomento de unión de grupo. </w:t>
      </w:r>
    </w:p>
    <w:p w14:paraId="12128133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6AF34662" w14:textId="77777777"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E751F">
        <w:rPr>
          <w:rFonts w:ascii="Arial" w:hAnsi="Arial" w:cs="Arial"/>
          <w:sz w:val="20"/>
          <w:szCs w:val="20"/>
        </w:rPr>
        <w:t>Las actividades de confianza entre miembros de una comunidad o entorno familiar son muy importantes, ya que de esta forma se unen los lazos entre estas personas. Muchas de las actividades a realizar con la unión de un grupo son donde un integrante esta ha cargo y el resto del grupo sigue sus órdenes sin cuestionar o al contrario un grupo decide y solo un integrante tiene que confiar en el resto.</w:t>
      </w:r>
    </w:p>
    <w:p w14:paraId="11E01B09" w14:textId="77777777" w:rsidR="00AE751F" w:rsidRDefault="00AE751F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5D79DE71" w14:textId="77777777" w:rsidR="00AE751F" w:rsidRDefault="00AE751F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noProof/>
          <w:lang w:eastAsia="es-CO"/>
        </w:rPr>
        <w:drawing>
          <wp:inline distT="0" distB="0" distL="0" distR="0" wp14:anchorId="3A2F19AA" wp14:editId="3BF85258">
            <wp:extent cx="2997304" cy="1798983"/>
            <wp:effectExtent l="0" t="0" r="0" b="0"/>
            <wp:docPr id="2" name="Imagen 2" descr="La gallinita ciega. Juegos popular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allinita ciega. Juegos populares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04" cy="179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07BCDAA" wp14:editId="688DC879">
            <wp:extent cx="3120887" cy="1806740"/>
            <wp:effectExtent l="0" t="0" r="3810" b="3175"/>
            <wp:docPr id="3" name="Imagen 3" descr="Juego de confianza #sonderpädagogikmathe | Juegos de confian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de confianza #sonderpädagogikmathe | Juegos de confianz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39" cy="18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77B68" w14:textId="77777777" w:rsidR="00AE751F" w:rsidRDefault="00AE751F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6225FCE7" w14:textId="77777777" w:rsidR="00AE751F" w:rsidRDefault="00AE751F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14:paraId="666405A1" w14:textId="77777777" w:rsidR="009352F9" w:rsidRDefault="00FB2B11" w:rsidP="00CE5254">
      <w:pPr>
        <w:rPr>
          <w:b/>
        </w:rPr>
      </w:pPr>
      <w:r>
        <w:rPr>
          <w:b/>
        </w:rPr>
        <w:t>Actividad</w:t>
      </w:r>
      <w:r w:rsidR="009B41A0">
        <w:rPr>
          <w:b/>
        </w:rPr>
        <w:t>.</w:t>
      </w:r>
    </w:p>
    <w:p w14:paraId="2638D7EB" w14:textId="77777777" w:rsidR="009B41A0" w:rsidRDefault="009B41A0" w:rsidP="00CE5254">
      <w:r>
        <w:t>Crea un juego donde se pueda fortalecer la confianza de un grupo, teniendo en cuenta los siguientes parámetros:</w:t>
      </w:r>
    </w:p>
    <w:p w14:paraId="6DC01175" w14:textId="77777777" w:rsidR="009B41A0" w:rsidRDefault="009B41A0" w:rsidP="009B41A0">
      <w:pPr>
        <w:pStyle w:val="Prrafodelista"/>
        <w:numPr>
          <w:ilvl w:val="0"/>
          <w:numId w:val="10"/>
        </w:numPr>
      </w:pPr>
      <w:r>
        <w:t>Nombre del juego.</w:t>
      </w:r>
    </w:p>
    <w:p w14:paraId="7C6AB374" w14:textId="77777777" w:rsidR="009B41A0" w:rsidRDefault="009B41A0" w:rsidP="009B41A0">
      <w:pPr>
        <w:pStyle w:val="Prrafodelista"/>
        <w:numPr>
          <w:ilvl w:val="0"/>
          <w:numId w:val="10"/>
        </w:numPr>
      </w:pPr>
      <w:r>
        <w:t>Descripción del juego. (¿Cómo se juega?) mínimo 5 renglones de explicación.</w:t>
      </w:r>
    </w:p>
    <w:p w14:paraId="24737662" w14:textId="77777777" w:rsidR="009B41A0" w:rsidRDefault="009B41A0" w:rsidP="009B41A0">
      <w:pPr>
        <w:pStyle w:val="Prrafodelista"/>
        <w:numPr>
          <w:ilvl w:val="0"/>
          <w:numId w:val="10"/>
        </w:numPr>
      </w:pPr>
      <w:r>
        <w:t>Reglas del juego. Mínimo 3 reglas.</w:t>
      </w:r>
    </w:p>
    <w:p w14:paraId="7C915036" w14:textId="77777777" w:rsidR="009B41A0" w:rsidRDefault="009B41A0" w:rsidP="009B41A0">
      <w:pPr>
        <w:pStyle w:val="Prrafodelista"/>
        <w:numPr>
          <w:ilvl w:val="0"/>
          <w:numId w:val="10"/>
        </w:numPr>
      </w:pPr>
      <w:r>
        <w:t>Ilustración o dibujo del juego.</w:t>
      </w:r>
    </w:p>
    <w:p w14:paraId="6DBF13D0" w14:textId="77777777" w:rsidR="009B41A0" w:rsidRDefault="001C333B" w:rsidP="009B41A0">
      <w:pPr>
        <w:pStyle w:val="Prrafodelista"/>
        <w:numPr>
          <w:ilvl w:val="0"/>
          <w:numId w:val="10"/>
        </w:numPr>
      </w:pPr>
      <w:r>
        <w:t>Número de participantes.</w:t>
      </w:r>
    </w:p>
    <w:p w14:paraId="5667F77D" w14:textId="77777777" w:rsidR="001C333B" w:rsidRPr="009B41A0" w:rsidRDefault="001C333B" w:rsidP="001C333B">
      <w:r>
        <w:t>Resuelve las siguientes preguntas: ¿Qué destruye la confianza entre personas? ¿Qué afianza la confianza entre las personas? ¿Cómo se recupera la confianza entre personas?</w:t>
      </w:r>
    </w:p>
    <w:p w14:paraId="6D8E6A06" w14:textId="77777777" w:rsidR="009352F9" w:rsidRPr="00235922" w:rsidRDefault="009352F9" w:rsidP="00FB2B11"/>
    <w:p w14:paraId="0B864C70" w14:textId="77777777"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ACEE8" w14:textId="77777777" w:rsidR="000877FB" w:rsidRDefault="000877FB" w:rsidP="00731309">
      <w:pPr>
        <w:spacing w:after="0" w:line="240" w:lineRule="auto"/>
      </w:pPr>
      <w:r>
        <w:separator/>
      </w:r>
    </w:p>
  </w:endnote>
  <w:endnote w:type="continuationSeparator" w:id="0">
    <w:p w14:paraId="4B1F81FD" w14:textId="77777777" w:rsidR="000877FB" w:rsidRDefault="000877FB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F22B" w14:textId="77777777" w:rsidR="000877FB" w:rsidRDefault="000877FB" w:rsidP="00731309">
      <w:pPr>
        <w:spacing w:after="0" w:line="240" w:lineRule="auto"/>
      </w:pPr>
      <w:r>
        <w:separator/>
      </w:r>
    </w:p>
  </w:footnote>
  <w:footnote w:type="continuationSeparator" w:id="0">
    <w:p w14:paraId="074A5AE4" w14:textId="77777777" w:rsidR="000877FB" w:rsidRDefault="000877FB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253D" w14:textId="77777777"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792DF625" wp14:editId="7348E200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E12FDE1" wp14:editId="49A27F86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14:paraId="45D15141" w14:textId="77777777"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14:paraId="0A26F805" w14:textId="77777777" w:rsidR="00731309" w:rsidRDefault="00731309">
    <w:pPr>
      <w:pStyle w:val="Encabezado"/>
    </w:pPr>
  </w:p>
  <w:p w14:paraId="14057D49" w14:textId="77777777"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76BA"/>
    <w:multiLevelType w:val="hybridMultilevel"/>
    <w:tmpl w:val="FC700C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24"/>
    <w:rsid w:val="00021B02"/>
    <w:rsid w:val="000877FB"/>
    <w:rsid w:val="000F0F80"/>
    <w:rsid w:val="001012F7"/>
    <w:rsid w:val="0014744F"/>
    <w:rsid w:val="00153D0E"/>
    <w:rsid w:val="0016744D"/>
    <w:rsid w:val="00196A7B"/>
    <w:rsid w:val="001C333B"/>
    <w:rsid w:val="002C3D5C"/>
    <w:rsid w:val="003E29A8"/>
    <w:rsid w:val="00457C24"/>
    <w:rsid w:val="004F53F5"/>
    <w:rsid w:val="0052422C"/>
    <w:rsid w:val="005275B7"/>
    <w:rsid w:val="00527E8C"/>
    <w:rsid w:val="005562C3"/>
    <w:rsid w:val="00575E83"/>
    <w:rsid w:val="00680B66"/>
    <w:rsid w:val="00731309"/>
    <w:rsid w:val="00754D10"/>
    <w:rsid w:val="007D43D3"/>
    <w:rsid w:val="00803F55"/>
    <w:rsid w:val="008D1BC1"/>
    <w:rsid w:val="008F495B"/>
    <w:rsid w:val="0091551F"/>
    <w:rsid w:val="009245B9"/>
    <w:rsid w:val="00927E1C"/>
    <w:rsid w:val="009352F9"/>
    <w:rsid w:val="009B41A0"/>
    <w:rsid w:val="00AE751F"/>
    <w:rsid w:val="00B65078"/>
    <w:rsid w:val="00BD198C"/>
    <w:rsid w:val="00CE5254"/>
    <w:rsid w:val="00DA17DE"/>
    <w:rsid w:val="00DA5F3F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5BDC"/>
  <w15:docId w15:val="{33FEE961-ECDB-4D82-A04D-CE7F59D4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</cp:lastModifiedBy>
  <cp:revision>2</cp:revision>
  <cp:lastPrinted>2018-03-05T22:37:00Z</cp:lastPrinted>
  <dcterms:created xsi:type="dcterms:W3CDTF">2020-09-06T01:02:00Z</dcterms:created>
  <dcterms:modified xsi:type="dcterms:W3CDTF">2020-09-06T01:02:00Z</dcterms:modified>
</cp:coreProperties>
</file>